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6C" w:rsidRPr="00787DEF" w:rsidRDefault="005846A8" w:rsidP="00EC1252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CURRICULUM for batch 2022/2023</w:t>
      </w:r>
    </w:p>
    <w:p w:rsidR="00D24B2E" w:rsidRPr="00787DEF" w:rsidRDefault="00D24B2E" w:rsidP="00D24B2E">
      <w:pPr>
        <w:rPr>
          <w:b/>
          <w:u w:val="single"/>
          <w:lang w:val="en-US"/>
        </w:rPr>
      </w:pPr>
      <w:r w:rsidRPr="00787DEF">
        <w:rPr>
          <w:b/>
          <w:u w:val="single"/>
          <w:lang w:val="en-US"/>
        </w:rPr>
        <w:t>1st year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03"/>
        <w:gridCol w:w="1098"/>
        <w:gridCol w:w="1127"/>
        <w:gridCol w:w="1120"/>
        <w:gridCol w:w="837"/>
        <w:gridCol w:w="1077"/>
      </w:tblGrid>
      <w:tr w:rsidR="00803F97" w:rsidTr="00595280">
        <w:trPr>
          <w:trHeight w:val="539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E51487" w:rsidRDefault="009F6E49" w:rsidP="00803F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1st</w:t>
            </w:r>
            <w:r w:rsidR="00803F97" w:rsidRPr="00E51487">
              <w:rPr>
                <w:b/>
                <w:i/>
              </w:rPr>
              <w:t xml:space="preserve"> SEMESTER</w:t>
            </w:r>
          </w:p>
        </w:tc>
      </w:tr>
      <w:tr w:rsidR="00803F97" w:rsidTr="00595280">
        <w:tc>
          <w:tcPr>
            <w:tcW w:w="3803" w:type="dxa"/>
            <w:vMerge w:val="restart"/>
            <w:vAlign w:val="center"/>
          </w:tcPr>
          <w:p w:rsidR="00803F97" w:rsidRPr="00D24B2E" w:rsidRDefault="00803F97" w:rsidP="00D24B2E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D24B2E" w:rsidRDefault="00C11E0B" w:rsidP="00D24B2E">
            <w:pPr>
              <w:jc w:val="center"/>
              <w:rPr>
                <w:b/>
              </w:rPr>
            </w:pPr>
            <w:r w:rsidRPr="00D24B2E">
              <w:rPr>
                <w:b/>
              </w:rPr>
              <w:t>Number</w:t>
            </w:r>
            <w:r w:rsidR="00803F97" w:rsidRPr="00D24B2E">
              <w:rPr>
                <w:b/>
              </w:rPr>
              <w:t xml:space="preserve">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D24B2E" w:rsidRDefault="00803F97" w:rsidP="00803F97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D24B2E" w:rsidRDefault="00803F97" w:rsidP="00D24B2E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49289D" w:rsidTr="00595280">
        <w:tc>
          <w:tcPr>
            <w:tcW w:w="3803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49289D" w:rsidRDefault="0049289D" w:rsidP="0049289D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</w:tr>
      <w:tr w:rsidR="0049289D" w:rsidTr="00595280">
        <w:trPr>
          <w:trHeight w:val="420"/>
        </w:trPr>
        <w:tc>
          <w:tcPr>
            <w:tcW w:w="3803" w:type="dxa"/>
            <w:vAlign w:val="center"/>
          </w:tcPr>
          <w:p w:rsidR="0049289D" w:rsidRDefault="0049289D" w:rsidP="0049289D">
            <w:r>
              <w:t>Biology I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25"/>
        </w:trPr>
        <w:tc>
          <w:tcPr>
            <w:tcW w:w="3803" w:type="dxa"/>
            <w:vAlign w:val="center"/>
          </w:tcPr>
          <w:p w:rsidR="0049289D" w:rsidRDefault="0049289D" w:rsidP="0049289D">
            <w:r>
              <w:t>Chemistry I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18"/>
        </w:trPr>
        <w:tc>
          <w:tcPr>
            <w:tcW w:w="3803" w:type="dxa"/>
            <w:vAlign w:val="center"/>
          </w:tcPr>
          <w:p w:rsidR="0049289D" w:rsidRDefault="0049289D" w:rsidP="0049289D">
            <w:r>
              <w:t>Health and Safety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595280">
        <w:trPr>
          <w:trHeight w:val="396"/>
        </w:trPr>
        <w:tc>
          <w:tcPr>
            <w:tcW w:w="3803" w:type="dxa"/>
            <w:vAlign w:val="center"/>
          </w:tcPr>
          <w:p w:rsidR="0049289D" w:rsidRDefault="0049289D" w:rsidP="0049289D">
            <w:r>
              <w:t>Physics/Biophysics I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16"/>
        </w:trPr>
        <w:tc>
          <w:tcPr>
            <w:tcW w:w="3803" w:type="dxa"/>
            <w:vAlign w:val="center"/>
          </w:tcPr>
          <w:p w:rsidR="0049289D" w:rsidRDefault="0049289D" w:rsidP="0049289D">
            <w:r>
              <w:t>Medical English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595280">
        <w:trPr>
          <w:trHeight w:val="421"/>
        </w:trPr>
        <w:tc>
          <w:tcPr>
            <w:tcW w:w="3803" w:type="dxa"/>
            <w:vAlign w:val="center"/>
          </w:tcPr>
          <w:p w:rsidR="0049289D" w:rsidRDefault="0049289D" w:rsidP="0049289D">
            <w:r>
              <w:t>Polish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14"/>
        </w:trPr>
        <w:tc>
          <w:tcPr>
            <w:tcW w:w="3803" w:type="dxa"/>
            <w:vAlign w:val="center"/>
          </w:tcPr>
          <w:p w:rsidR="0049289D" w:rsidRDefault="0049289D" w:rsidP="0049289D">
            <w:r>
              <w:t>Clinical Skills 1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595280">
        <w:trPr>
          <w:trHeight w:val="420"/>
        </w:trPr>
        <w:tc>
          <w:tcPr>
            <w:tcW w:w="3803" w:type="dxa"/>
            <w:vAlign w:val="center"/>
          </w:tcPr>
          <w:p w:rsidR="0049289D" w:rsidRDefault="0049289D" w:rsidP="0049289D">
            <w:r>
              <w:t>Math/Statistics I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595280">
        <w:trPr>
          <w:trHeight w:val="412"/>
        </w:trPr>
        <w:tc>
          <w:tcPr>
            <w:tcW w:w="3803" w:type="dxa"/>
            <w:vAlign w:val="center"/>
          </w:tcPr>
          <w:p w:rsidR="0049289D" w:rsidRDefault="0049289D" w:rsidP="0049289D">
            <w:r>
              <w:t>Psychosocial Aspects of Medicine  1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803F97" w:rsidTr="00595280">
        <w:trPr>
          <w:trHeight w:val="547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216CA8" w:rsidRDefault="009F6E49" w:rsidP="00803F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2nd </w:t>
            </w:r>
            <w:r w:rsidR="00803F97" w:rsidRPr="00216CA8">
              <w:rPr>
                <w:b/>
                <w:i/>
              </w:rPr>
              <w:t>SEMESTER</w:t>
            </w:r>
          </w:p>
        </w:tc>
      </w:tr>
      <w:tr w:rsidR="00803F97" w:rsidRPr="00D24B2E" w:rsidTr="00595280">
        <w:tc>
          <w:tcPr>
            <w:tcW w:w="3803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D24B2E" w:rsidRDefault="00C11E0B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Number</w:t>
            </w:r>
            <w:r w:rsidR="00803F97" w:rsidRPr="00D24B2E">
              <w:rPr>
                <w:b/>
              </w:rPr>
              <w:t xml:space="preserve">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D24B2E" w:rsidRDefault="00803F97" w:rsidP="00803F97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49289D" w:rsidTr="00595280">
        <w:tc>
          <w:tcPr>
            <w:tcW w:w="3803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49289D" w:rsidRDefault="0049289D" w:rsidP="0049289D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</w:tr>
      <w:tr w:rsidR="0049289D" w:rsidTr="00595280">
        <w:trPr>
          <w:trHeight w:val="425"/>
        </w:trPr>
        <w:tc>
          <w:tcPr>
            <w:tcW w:w="3803" w:type="dxa"/>
            <w:vAlign w:val="center"/>
          </w:tcPr>
          <w:p w:rsidR="0049289D" w:rsidRDefault="0049289D" w:rsidP="0049289D">
            <w:r>
              <w:t>Biology II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595280">
        <w:trPr>
          <w:trHeight w:val="418"/>
        </w:trPr>
        <w:tc>
          <w:tcPr>
            <w:tcW w:w="3803" w:type="dxa"/>
            <w:vAlign w:val="center"/>
          </w:tcPr>
          <w:p w:rsidR="0049289D" w:rsidRDefault="0049289D" w:rsidP="0049289D">
            <w:r>
              <w:t>Chemistry II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595280">
        <w:trPr>
          <w:trHeight w:val="418"/>
        </w:trPr>
        <w:tc>
          <w:tcPr>
            <w:tcW w:w="3803" w:type="dxa"/>
            <w:vAlign w:val="center"/>
          </w:tcPr>
          <w:p w:rsidR="0049289D" w:rsidRDefault="0049289D" w:rsidP="0049289D">
            <w:r>
              <w:t>Genetics 1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10"/>
        </w:trPr>
        <w:tc>
          <w:tcPr>
            <w:tcW w:w="3803" w:type="dxa"/>
            <w:vAlign w:val="center"/>
          </w:tcPr>
          <w:p w:rsidR="0049289D" w:rsidRDefault="0049289D" w:rsidP="0049289D">
            <w:r>
              <w:t>Physics/Biophysics II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595280">
        <w:trPr>
          <w:trHeight w:val="421"/>
        </w:trPr>
        <w:tc>
          <w:tcPr>
            <w:tcW w:w="3803" w:type="dxa"/>
            <w:vAlign w:val="center"/>
          </w:tcPr>
          <w:p w:rsidR="0049289D" w:rsidRDefault="0049289D" w:rsidP="0049289D">
            <w:r>
              <w:t>Medical English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14"/>
        </w:trPr>
        <w:tc>
          <w:tcPr>
            <w:tcW w:w="3803" w:type="dxa"/>
            <w:vAlign w:val="center"/>
          </w:tcPr>
          <w:p w:rsidR="0049289D" w:rsidRDefault="0049289D" w:rsidP="0049289D">
            <w:r>
              <w:t>Polish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14"/>
        </w:trPr>
        <w:tc>
          <w:tcPr>
            <w:tcW w:w="3803" w:type="dxa"/>
            <w:vAlign w:val="center"/>
          </w:tcPr>
          <w:p w:rsidR="0049289D" w:rsidRDefault="0049289D" w:rsidP="0049289D">
            <w:r>
              <w:t>Psychosocial Aspects of Medicine 2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20"/>
        </w:trPr>
        <w:tc>
          <w:tcPr>
            <w:tcW w:w="3803" w:type="dxa"/>
            <w:vAlign w:val="center"/>
          </w:tcPr>
          <w:p w:rsidR="0049289D" w:rsidRDefault="0049289D" w:rsidP="0049289D">
            <w:r>
              <w:t>Math/Statistics II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595280">
        <w:trPr>
          <w:trHeight w:val="418"/>
        </w:trPr>
        <w:tc>
          <w:tcPr>
            <w:tcW w:w="3803" w:type="dxa"/>
            <w:vAlign w:val="center"/>
          </w:tcPr>
          <w:p w:rsidR="0049289D" w:rsidRDefault="0049289D" w:rsidP="0049289D">
            <w:r>
              <w:t>Clinical Skills 2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22018" w:rsidTr="00595280">
        <w:trPr>
          <w:trHeight w:val="418"/>
        </w:trPr>
        <w:tc>
          <w:tcPr>
            <w:tcW w:w="3803" w:type="dxa"/>
            <w:vAlign w:val="center"/>
          </w:tcPr>
          <w:p w:rsidR="00422018" w:rsidRPr="001643F0" w:rsidRDefault="001643F0" w:rsidP="00216CA8">
            <w:pPr>
              <w:rPr>
                <w:lang w:val="en-US"/>
              </w:rPr>
            </w:pPr>
            <w:r w:rsidRPr="001643F0">
              <w:rPr>
                <w:lang w:val="en-US"/>
              </w:rPr>
              <w:t xml:space="preserve">Summer </w:t>
            </w:r>
            <w:r w:rsidR="00422018" w:rsidRPr="001643F0">
              <w:rPr>
                <w:lang w:val="en-US"/>
              </w:rPr>
              <w:t>Practice-</w:t>
            </w:r>
            <w:r w:rsidRPr="001643F0">
              <w:rPr>
                <w:lang w:val="en-US"/>
              </w:rPr>
              <w:t xml:space="preserve"> practice in</w:t>
            </w:r>
            <w:r w:rsidR="00422018" w:rsidRPr="001643F0">
              <w:rPr>
                <w:lang w:val="en-US"/>
              </w:rPr>
              <w:t xml:space="preserve"> patient care</w:t>
            </w:r>
          </w:p>
        </w:tc>
        <w:tc>
          <w:tcPr>
            <w:tcW w:w="3345" w:type="dxa"/>
            <w:gridSpan w:val="3"/>
            <w:vAlign w:val="center"/>
          </w:tcPr>
          <w:p w:rsidR="00422018" w:rsidRDefault="00422018" w:rsidP="00D24B2E">
            <w:pPr>
              <w:jc w:val="center"/>
            </w:pPr>
            <w:r>
              <w:t>120</w:t>
            </w:r>
          </w:p>
        </w:tc>
        <w:tc>
          <w:tcPr>
            <w:tcW w:w="837" w:type="dxa"/>
            <w:vAlign w:val="center"/>
          </w:tcPr>
          <w:p w:rsidR="00422018" w:rsidRDefault="001C6599" w:rsidP="00D66F8C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422018" w:rsidRDefault="001643F0" w:rsidP="00D24B2E">
            <w:pPr>
              <w:jc w:val="center"/>
            </w:pPr>
            <w:r>
              <w:t>P</w:t>
            </w:r>
          </w:p>
        </w:tc>
      </w:tr>
    </w:tbl>
    <w:p w:rsidR="00D24B2E" w:rsidRDefault="00D24B2E" w:rsidP="00D24B2E"/>
    <w:p w:rsidR="00F81EBA" w:rsidRPr="00787DEF" w:rsidRDefault="00F81EBA" w:rsidP="00D24B2E">
      <w:pPr>
        <w:rPr>
          <w:lang w:val="en-US"/>
        </w:rPr>
      </w:pPr>
    </w:p>
    <w:p w:rsidR="00E51487" w:rsidRDefault="00E51487" w:rsidP="00D24B2E">
      <w:pPr>
        <w:rPr>
          <w:lang w:val="en-US"/>
        </w:rPr>
      </w:pPr>
    </w:p>
    <w:p w:rsidR="005846A8" w:rsidRPr="00787DEF" w:rsidRDefault="005846A8" w:rsidP="00D24B2E">
      <w:pPr>
        <w:rPr>
          <w:lang w:val="en-US"/>
        </w:rPr>
      </w:pPr>
    </w:p>
    <w:p w:rsidR="003F6799" w:rsidRDefault="003F6799" w:rsidP="00D24B2E">
      <w:pPr>
        <w:rPr>
          <w:b/>
          <w:u w:val="single"/>
        </w:rPr>
      </w:pPr>
    </w:p>
    <w:p w:rsidR="00150FD8" w:rsidRDefault="00150FD8" w:rsidP="00D24B2E">
      <w:pPr>
        <w:rPr>
          <w:b/>
          <w:u w:val="single"/>
        </w:rPr>
      </w:pPr>
      <w:bookmarkStart w:id="0" w:name="_GoBack"/>
      <w:bookmarkEnd w:id="0"/>
    </w:p>
    <w:p w:rsidR="003F6799" w:rsidRDefault="003F6799" w:rsidP="00D24B2E">
      <w:pPr>
        <w:rPr>
          <w:b/>
          <w:u w:val="single"/>
        </w:rPr>
      </w:pPr>
    </w:p>
    <w:p w:rsidR="000F1622" w:rsidRPr="004C5DC5" w:rsidRDefault="000F1622" w:rsidP="00D24B2E">
      <w:pPr>
        <w:rPr>
          <w:b/>
          <w:u w:val="single"/>
          <w:lang w:val="en-US"/>
        </w:rPr>
      </w:pPr>
      <w:r w:rsidRPr="004C5DC5">
        <w:rPr>
          <w:b/>
          <w:u w:val="single"/>
          <w:lang w:val="en-US"/>
        </w:rPr>
        <w:lastRenderedPageBreak/>
        <w:t xml:space="preserve">2nd year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6"/>
        <w:gridCol w:w="1101"/>
        <w:gridCol w:w="1127"/>
        <w:gridCol w:w="1121"/>
        <w:gridCol w:w="838"/>
        <w:gridCol w:w="1057"/>
        <w:gridCol w:w="22"/>
      </w:tblGrid>
      <w:tr w:rsidR="00D66F8C" w:rsidTr="00595280">
        <w:trPr>
          <w:trHeight w:val="539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216CA8" w:rsidRDefault="009F6E49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3rd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803F97" w:rsidTr="00595280">
        <w:tc>
          <w:tcPr>
            <w:tcW w:w="3796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D24B2E" w:rsidRDefault="00C11E0B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Number</w:t>
            </w:r>
            <w:r w:rsidR="00803F97" w:rsidRPr="00D24B2E">
              <w:rPr>
                <w:b/>
              </w:rPr>
              <w:t xml:space="preserve">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D24B2E" w:rsidRDefault="00D66F8C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49289D" w:rsidTr="00595280">
        <w:trPr>
          <w:trHeight w:val="344"/>
        </w:trPr>
        <w:tc>
          <w:tcPr>
            <w:tcW w:w="3796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49289D" w:rsidRDefault="0049289D" w:rsidP="0049289D">
            <w:pPr>
              <w:jc w:val="center"/>
            </w:pPr>
          </w:p>
        </w:tc>
        <w:tc>
          <w:tcPr>
            <w:tcW w:w="1079" w:type="dxa"/>
            <w:gridSpan w:val="2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</w:tr>
      <w:tr w:rsidR="0049289D" w:rsidTr="00595280">
        <w:trPr>
          <w:trHeight w:val="410"/>
        </w:trPr>
        <w:tc>
          <w:tcPr>
            <w:tcW w:w="3796" w:type="dxa"/>
            <w:vAlign w:val="center"/>
          </w:tcPr>
          <w:p w:rsidR="0049289D" w:rsidRDefault="0049289D" w:rsidP="0049289D">
            <w:r>
              <w:t>Anatomy I</w:t>
            </w: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38" w:type="dxa"/>
            <w:vAlign w:val="center"/>
          </w:tcPr>
          <w:p w:rsidR="0049289D" w:rsidRDefault="0049289D" w:rsidP="0049289D">
            <w:pPr>
              <w:jc w:val="center"/>
            </w:pPr>
            <w:r>
              <w:t>9</w:t>
            </w:r>
          </w:p>
        </w:tc>
        <w:tc>
          <w:tcPr>
            <w:tcW w:w="1079" w:type="dxa"/>
            <w:gridSpan w:val="2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16"/>
        </w:trPr>
        <w:tc>
          <w:tcPr>
            <w:tcW w:w="3796" w:type="dxa"/>
            <w:vAlign w:val="center"/>
          </w:tcPr>
          <w:p w:rsidR="0049289D" w:rsidRDefault="0049289D" w:rsidP="0049289D">
            <w:r>
              <w:t>Human Physiology I</w:t>
            </w: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8" w:type="dxa"/>
            <w:vAlign w:val="center"/>
          </w:tcPr>
          <w:p w:rsidR="0049289D" w:rsidRDefault="0049289D" w:rsidP="0049289D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22"/>
        </w:trPr>
        <w:tc>
          <w:tcPr>
            <w:tcW w:w="3796" w:type="dxa"/>
            <w:vAlign w:val="center"/>
          </w:tcPr>
          <w:p w:rsidR="0049289D" w:rsidRPr="00422018" w:rsidRDefault="0049289D" w:rsidP="0049289D">
            <w:pPr>
              <w:rPr>
                <w:lang w:val="en-US"/>
              </w:rPr>
            </w:pPr>
            <w:r w:rsidRPr="00422018">
              <w:rPr>
                <w:lang w:val="en-US"/>
              </w:rPr>
              <w:t xml:space="preserve">Histology and embryology with </w:t>
            </w:r>
            <w:proofErr w:type="spellStart"/>
            <w:r w:rsidRPr="00422018">
              <w:rPr>
                <w:lang w:val="en-US"/>
              </w:rPr>
              <w:t>cytophysiology</w:t>
            </w:r>
            <w:proofErr w:type="spellEnd"/>
            <w:r w:rsidRPr="00422018">
              <w:rPr>
                <w:lang w:val="en-US"/>
              </w:rPr>
              <w:t xml:space="preserve"> I</w:t>
            </w: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38" w:type="dxa"/>
            <w:vAlign w:val="center"/>
          </w:tcPr>
          <w:p w:rsidR="0049289D" w:rsidRDefault="0049289D" w:rsidP="0049289D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22"/>
        </w:trPr>
        <w:tc>
          <w:tcPr>
            <w:tcW w:w="3796" w:type="dxa"/>
            <w:vAlign w:val="center"/>
          </w:tcPr>
          <w:p w:rsidR="0049289D" w:rsidRPr="00422018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Clinical immunology</w:t>
            </w: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838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595280">
        <w:trPr>
          <w:trHeight w:val="422"/>
        </w:trPr>
        <w:tc>
          <w:tcPr>
            <w:tcW w:w="3796" w:type="dxa"/>
            <w:vAlign w:val="center"/>
          </w:tcPr>
          <w:p w:rsidR="004928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Psychosocial Aspects of Medicine 3</w:t>
            </w: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38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595280">
        <w:trPr>
          <w:trHeight w:val="844"/>
        </w:trPr>
        <w:tc>
          <w:tcPr>
            <w:tcW w:w="3796" w:type="dxa"/>
            <w:vAlign w:val="center"/>
          </w:tcPr>
          <w:p w:rsidR="0049289D" w:rsidRPr="00B22544" w:rsidRDefault="0049289D" w:rsidP="0049289D">
            <w:pPr>
              <w:rPr>
                <w:lang w:val="en-US"/>
              </w:rPr>
            </w:pPr>
            <w:r w:rsidRPr="00787DEF">
              <w:rPr>
                <w:lang w:val="en-US"/>
              </w:rPr>
              <w:t xml:space="preserve">Legal and Organizational aspects of </w:t>
            </w:r>
            <w:r>
              <w:rPr>
                <w:lang w:val="en-US"/>
              </w:rPr>
              <w:t>medicine 1</w:t>
            </w:r>
            <w:r w:rsidRPr="00787DEF">
              <w:rPr>
                <w:lang w:val="en-US"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38" w:type="dxa"/>
            <w:vAlign w:val="center"/>
          </w:tcPr>
          <w:p w:rsidR="0049289D" w:rsidRDefault="0049289D" w:rsidP="0049289D">
            <w:pPr>
              <w:jc w:val="center"/>
            </w:pPr>
            <w:r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05"/>
        </w:trPr>
        <w:tc>
          <w:tcPr>
            <w:tcW w:w="3796" w:type="dxa"/>
            <w:vAlign w:val="center"/>
          </w:tcPr>
          <w:p w:rsidR="0049289D" w:rsidRDefault="0049289D" w:rsidP="0049289D">
            <w:r>
              <w:t>Polish</w:t>
            </w: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04"/>
        </w:trPr>
        <w:tc>
          <w:tcPr>
            <w:tcW w:w="3796" w:type="dxa"/>
            <w:vAlign w:val="center"/>
          </w:tcPr>
          <w:p w:rsidR="0049289D" w:rsidRDefault="0049289D" w:rsidP="0049289D">
            <w:r>
              <w:t>Clinical Skills 3</w:t>
            </w: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D66F8C" w:rsidTr="00595280">
        <w:trPr>
          <w:trHeight w:val="547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216CA8" w:rsidRDefault="009F6E49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4th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803F97" w:rsidRPr="00D24B2E" w:rsidTr="00595280">
        <w:trPr>
          <w:gridAfter w:val="1"/>
          <w:wAfter w:w="22" w:type="dxa"/>
        </w:trPr>
        <w:tc>
          <w:tcPr>
            <w:tcW w:w="3796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D24B2E" w:rsidRDefault="00C11E0B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Number</w:t>
            </w:r>
            <w:r w:rsidR="00803F97" w:rsidRPr="00D24B2E">
              <w:rPr>
                <w:b/>
              </w:rPr>
              <w:t xml:space="preserve">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D24B2E" w:rsidRDefault="00D66F8C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57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216649" w:rsidTr="00595280">
        <w:trPr>
          <w:gridAfter w:val="1"/>
          <w:wAfter w:w="22" w:type="dxa"/>
        </w:trPr>
        <w:tc>
          <w:tcPr>
            <w:tcW w:w="3796" w:type="dxa"/>
            <w:vMerge/>
            <w:vAlign w:val="center"/>
          </w:tcPr>
          <w:p w:rsidR="00216649" w:rsidRDefault="00216649" w:rsidP="00216649">
            <w:pPr>
              <w:jc w:val="center"/>
            </w:pPr>
          </w:p>
        </w:tc>
        <w:tc>
          <w:tcPr>
            <w:tcW w:w="110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216649" w:rsidRDefault="00216649" w:rsidP="00216649">
            <w:pPr>
              <w:jc w:val="center"/>
            </w:pPr>
          </w:p>
        </w:tc>
        <w:tc>
          <w:tcPr>
            <w:tcW w:w="1057" w:type="dxa"/>
            <w:vMerge/>
            <w:vAlign w:val="center"/>
          </w:tcPr>
          <w:p w:rsidR="00216649" w:rsidRDefault="00216649" w:rsidP="00216649">
            <w:pPr>
              <w:jc w:val="center"/>
            </w:pPr>
          </w:p>
        </w:tc>
      </w:tr>
      <w:tr w:rsidR="00216649" w:rsidTr="00595280">
        <w:trPr>
          <w:trHeight w:val="431"/>
        </w:trPr>
        <w:tc>
          <w:tcPr>
            <w:tcW w:w="3796" w:type="dxa"/>
            <w:vAlign w:val="center"/>
          </w:tcPr>
          <w:p w:rsidR="00216649" w:rsidRDefault="00216649" w:rsidP="00216649">
            <w:r>
              <w:t>Biochemistry I</w:t>
            </w:r>
          </w:p>
        </w:tc>
        <w:tc>
          <w:tcPr>
            <w:tcW w:w="110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7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38" w:type="dxa"/>
            <w:vAlign w:val="center"/>
          </w:tcPr>
          <w:p w:rsidR="00216649" w:rsidRDefault="00216649" w:rsidP="00216649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216649" w:rsidRDefault="00216649" w:rsidP="00216649">
            <w:pPr>
              <w:jc w:val="center"/>
            </w:pPr>
            <w:r>
              <w:t>P</w:t>
            </w:r>
          </w:p>
        </w:tc>
      </w:tr>
      <w:tr w:rsidR="00216649" w:rsidTr="00595280">
        <w:trPr>
          <w:trHeight w:val="410"/>
        </w:trPr>
        <w:tc>
          <w:tcPr>
            <w:tcW w:w="3796" w:type="dxa"/>
            <w:vAlign w:val="center"/>
          </w:tcPr>
          <w:p w:rsidR="00216649" w:rsidRDefault="00216649" w:rsidP="00216649">
            <w:r>
              <w:t>Polish</w:t>
            </w:r>
          </w:p>
        </w:tc>
        <w:tc>
          <w:tcPr>
            <w:tcW w:w="110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216649" w:rsidRDefault="00216649" w:rsidP="00216649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216649" w:rsidRDefault="00216649" w:rsidP="00216649">
            <w:pPr>
              <w:jc w:val="center"/>
            </w:pPr>
            <w:r>
              <w:t>PG</w:t>
            </w:r>
          </w:p>
        </w:tc>
      </w:tr>
      <w:tr w:rsidR="00216649" w:rsidTr="00595280">
        <w:trPr>
          <w:trHeight w:val="416"/>
        </w:trPr>
        <w:tc>
          <w:tcPr>
            <w:tcW w:w="3796" w:type="dxa"/>
            <w:vAlign w:val="center"/>
          </w:tcPr>
          <w:p w:rsidR="00216649" w:rsidRDefault="00216649" w:rsidP="00216649">
            <w:r>
              <w:t>Anatomy II</w:t>
            </w:r>
          </w:p>
        </w:tc>
        <w:tc>
          <w:tcPr>
            <w:tcW w:w="110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7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2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38" w:type="dxa"/>
            <w:vAlign w:val="center"/>
          </w:tcPr>
          <w:p w:rsidR="00216649" w:rsidRDefault="00216649" w:rsidP="00216649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216649" w:rsidRDefault="00216649" w:rsidP="00216649">
            <w:pPr>
              <w:jc w:val="center"/>
            </w:pPr>
            <w:r>
              <w:t>E</w:t>
            </w:r>
          </w:p>
        </w:tc>
      </w:tr>
      <w:tr w:rsidR="00216649" w:rsidTr="00595280">
        <w:trPr>
          <w:trHeight w:val="422"/>
        </w:trPr>
        <w:tc>
          <w:tcPr>
            <w:tcW w:w="3796" w:type="dxa"/>
            <w:vAlign w:val="center"/>
          </w:tcPr>
          <w:p w:rsidR="00216649" w:rsidRDefault="00216649" w:rsidP="00216649">
            <w:r>
              <w:t>Human Physiology II</w:t>
            </w:r>
          </w:p>
        </w:tc>
        <w:tc>
          <w:tcPr>
            <w:tcW w:w="110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7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38" w:type="dxa"/>
            <w:vAlign w:val="center"/>
          </w:tcPr>
          <w:p w:rsidR="00216649" w:rsidRDefault="00216649" w:rsidP="00216649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216649" w:rsidRDefault="00216649" w:rsidP="00216649">
            <w:pPr>
              <w:jc w:val="center"/>
            </w:pPr>
            <w:r>
              <w:t>E</w:t>
            </w:r>
          </w:p>
        </w:tc>
      </w:tr>
      <w:tr w:rsidR="00216649" w:rsidTr="00595280">
        <w:trPr>
          <w:trHeight w:val="414"/>
        </w:trPr>
        <w:tc>
          <w:tcPr>
            <w:tcW w:w="3796" w:type="dxa"/>
            <w:vAlign w:val="center"/>
          </w:tcPr>
          <w:p w:rsidR="00216649" w:rsidRPr="001643F0" w:rsidRDefault="00216649" w:rsidP="00216649">
            <w:pPr>
              <w:rPr>
                <w:lang w:val="en-US"/>
              </w:rPr>
            </w:pPr>
            <w:r w:rsidRPr="00422018">
              <w:rPr>
                <w:lang w:val="en-US"/>
              </w:rPr>
              <w:t xml:space="preserve">Histology and embryology with </w:t>
            </w:r>
            <w:proofErr w:type="spellStart"/>
            <w:r w:rsidRPr="00422018">
              <w:rPr>
                <w:lang w:val="en-US"/>
              </w:rPr>
              <w:t>cytophysiology</w:t>
            </w:r>
            <w:proofErr w:type="spellEnd"/>
            <w:r w:rsidRPr="001643F0">
              <w:rPr>
                <w:lang w:val="en-US"/>
              </w:rPr>
              <w:t xml:space="preserve"> II</w:t>
            </w:r>
          </w:p>
        </w:tc>
        <w:tc>
          <w:tcPr>
            <w:tcW w:w="110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38" w:type="dxa"/>
            <w:vAlign w:val="center"/>
          </w:tcPr>
          <w:p w:rsidR="00216649" w:rsidRDefault="00216649" w:rsidP="00216649">
            <w:pPr>
              <w:jc w:val="center"/>
            </w:pPr>
            <w:r>
              <w:t>7</w:t>
            </w:r>
          </w:p>
        </w:tc>
        <w:tc>
          <w:tcPr>
            <w:tcW w:w="1079" w:type="dxa"/>
            <w:gridSpan w:val="2"/>
            <w:vAlign w:val="center"/>
          </w:tcPr>
          <w:p w:rsidR="00216649" w:rsidRDefault="00216649" w:rsidP="00216649">
            <w:pPr>
              <w:jc w:val="center"/>
            </w:pPr>
            <w:r>
              <w:t>E</w:t>
            </w:r>
          </w:p>
        </w:tc>
      </w:tr>
      <w:tr w:rsidR="00216649" w:rsidTr="00595280">
        <w:trPr>
          <w:trHeight w:val="420"/>
        </w:trPr>
        <w:tc>
          <w:tcPr>
            <w:tcW w:w="3796" w:type="dxa"/>
            <w:vAlign w:val="center"/>
          </w:tcPr>
          <w:p w:rsidR="00216649" w:rsidRDefault="00216649" w:rsidP="00216649">
            <w:r>
              <w:t>Psychosocial Aspects of Medicine 4</w:t>
            </w:r>
          </w:p>
        </w:tc>
        <w:tc>
          <w:tcPr>
            <w:tcW w:w="110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8" w:type="dxa"/>
            <w:vAlign w:val="center"/>
          </w:tcPr>
          <w:p w:rsidR="00216649" w:rsidRDefault="00216649" w:rsidP="00216649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216649" w:rsidRDefault="00216649" w:rsidP="00216649">
            <w:pPr>
              <w:jc w:val="center"/>
            </w:pPr>
            <w:r>
              <w:t>PG</w:t>
            </w:r>
          </w:p>
        </w:tc>
      </w:tr>
      <w:tr w:rsidR="00216649" w:rsidTr="00595280">
        <w:trPr>
          <w:trHeight w:val="398"/>
        </w:trPr>
        <w:tc>
          <w:tcPr>
            <w:tcW w:w="3796" w:type="dxa"/>
            <w:vAlign w:val="center"/>
          </w:tcPr>
          <w:p w:rsidR="00216649" w:rsidRDefault="00216649" w:rsidP="00216649">
            <w:r>
              <w:t>Clinical Skills 4</w:t>
            </w:r>
          </w:p>
        </w:tc>
        <w:tc>
          <w:tcPr>
            <w:tcW w:w="110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216649" w:rsidRDefault="00216649" w:rsidP="00216649">
            <w:pPr>
              <w:jc w:val="center"/>
            </w:pPr>
            <w:r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216649" w:rsidRDefault="00216649" w:rsidP="00216649">
            <w:pPr>
              <w:jc w:val="center"/>
            </w:pPr>
            <w:r>
              <w:t>P</w:t>
            </w:r>
          </w:p>
        </w:tc>
      </w:tr>
      <w:tr w:rsidR="001643F0" w:rsidRPr="001643F0" w:rsidTr="00595280">
        <w:trPr>
          <w:trHeight w:val="398"/>
        </w:trPr>
        <w:tc>
          <w:tcPr>
            <w:tcW w:w="3796" w:type="dxa"/>
            <w:vAlign w:val="center"/>
          </w:tcPr>
          <w:p w:rsidR="001643F0" w:rsidRPr="001643F0" w:rsidRDefault="001643F0" w:rsidP="00B50DA9">
            <w:pPr>
              <w:rPr>
                <w:lang w:val="en-US"/>
              </w:rPr>
            </w:pPr>
            <w:r w:rsidRPr="001643F0">
              <w:rPr>
                <w:lang w:val="en-US"/>
              </w:rPr>
              <w:t>Summer practice- practice in outpatient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1643F0" w:rsidRDefault="001643F0" w:rsidP="00B50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838" w:type="dxa"/>
            <w:vAlign w:val="center"/>
          </w:tcPr>
          <w:p w:rsidR="001643F0" w:rsidRPr="001643F0" w:rsidRDefault="001C6599" w:rsidP="00D66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1643F0" w:rsidRDefault="00D21E02" w:rsidP="00B50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1643F0" w:rsidRPr="001643F0" w:rsidTr="00595280">
        <w:trPr>
          <w:trHeight w:val="398"/>
        </w:trPr>
        <w:tc>
          <w:tcPr>
            <w:tcW w:w="3796" w:type="dxa"/>
            <w:vAlign w:val="center"/>
          </w:tcPr>
          <w:p w:rsidR="001643F0" w:rsidRPr="001643F0" w:rsidRDefault="001643F0" w:rsidP="00B50DA9">
            <w:pPr>
              <w:rPr>
                <w:lang w:val="en-US"/>
              </w:rPr>
            </w:pPr>
            <w:r w:rsidRPr="001643F0">
              <w:rPr>
                <w:lang w:val="en-US"/>
              </w:rPr>
              <w:t>Summer practice-</w:t>
            </w:r>
            <w:r>
              <w:rPr>
                <w:lang w:val="en-US"/>
              </w:rPr>
              <w:t xml:space="preserve"> practice in emergency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1643F0" w:rsidRDefault="001643F0" w:rsidP="00B50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38" w:type="dxa"/>
            <w:vAlign w:val="center"/>
          </w:tcPr>
          <w:p w:rsidR="001643F0" w:rsidRPr="001643F0" w:rsidRDefault="001643F0" w:rsidP="00D66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1643F0" w:rsidRDefault="00D21E02" w:rsidP="00B50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:rsidR="000F1622" w:rsidRPr="001643F0" w:rsidRDefault="000F1622" w:rsidP="00D24B2E">
      <w:pPr>
        <w:rPr>
          <w:lang w:val="en-US"/>
        </w:rPr>
      </w:pPr>
    </w:p>
    <w:p w:rsidR="00D66F8C" w:rsidRDefault="00D66F8C" w:rsidP="00D24B2E">
      <w:pPr>
        <w:rPr>
          <w:lang w:val="en-US"/>
        </w:rPr>
      </w:pPr>
    </w:p>
    <w:p w:rsidR="00B22544" w:rsidRDefault="00B22544" w:rsidP="00D24B2E">
      <w:pPr>
        <w:rPr>
          <w:lang w:val="en-US"/>
        </w:rPr>
      </w:pPr>
    </w:p>
    <w:p w:rsidR="00B22544" w:rsidRDefault="00B22544" w:rsidP="00D24B2E">
      <w:pPr>
        <w:rPr>
          <w:lang w:val="en-US"/>
        </w:rPr>
      </w:pPr>
    </w:p>
    <w:p w:rsidR="00B22544" w:rsidRDefault="00B22544" w:rsidP="00D24B2E">
      <w:pPr>
        <w:rPr>
          <w:lang w:val="en-US"/>
        </w:rPr>
      </w:pPr>
    </w:p>
    <w:p w:rsidR="00D21E02" w:rsidRDefault="00D21E02" w:rsidP="00D24B2E">
      <w:pPr>
        <w:rPr>
          <w:b/>
          <w:u w:val="single"/>
        </w:rPr>
      </w:pPr>
    </w:p>
    <w:p w:rsidR="00D21E02" w:rsidRDefault="00D21E02" w:rsidP="00D24B2E">
      <w:pPr>
        <w:rPr>
          <w:b/>
          <w:u w:val="single"/>
        </w:rPr>
      </w:pPr>
    </w:p>
    <w:p w:rsidR="003D3338" w:rsidRDefault="003D3338" w:rsidP="00D24B2E">
      <w:pPr>
        <w:rPr>
          <w:b/>
          <w:u w:val="single"/>
        </w:rPr>
      </w:pPr>
    </w:p>
    <w:p w:rsidR="00DC0CC5" w:rsidRPr="004C5DC5" w:rsidRDefault="00DC0CC5" w:rsidP="00D24B2E">
      <w:pPr>
        <w:rPr>
          <w:b/>
          <w:u w:val="single"/>
          <w:lang w:val="en-US"/>
        </w:rPr>
      </w:pPr>
      <w:r w:rsidRPr="004C5DC5">
        <w:rPr>
          <w:b/>
          <w:u w:val="single"/>
          <w:lang w:val="en-US"/>
        </w:rPr>
        <w:lastRenderedPageBreak/>
        <w:t>3rd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D66F8C" w:rsidRPr="00F37D2F" w:rsidTr="00D66F8C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F37D2F" w:rsidRDefault="009F6E49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5th</w:t>
            </w:r>
            <w:r w:rsidR="00D66F8C" w:rsidRPr="00F37D2F">
              <w:rPr>
                <w:b/>
                <w:i/>
              </w:rPr>
              <w:t xml:space="preserve"> SEMESTER</w:t>
            </w:r>
          </w:p>
        </w:tc>
      </w:tr>
      <w:tr w:rsidR="00D66F8C" w:rsidRPr="00F37D2F" w:rsidTr="00D66F8C">
        <w:tc>
          <w:tcPr>
            <w:tcW w:w="3936" w:type="dxa"/>
            <w:vMerge w:val="restart"/>
            <w:vAlign w:val="center"/>
          </w:tcPr>
          <w:p w:rsidR="00D66F8C" w:rsidRPr="00F37D2F" w:rsidRDefault="00D66F8C" w:rsidP="00B50DA9">
            <w:pPr>
              <w:jc w:val="center"/>
              <w:rPr>
                <w:b/>
              </w:rPr>
            </w:pPr>
            <w:r w:rsidRPr="00F37D2F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F37D2F" w:rsidRDefault="00C11E0B" w:rsidP="00B50DA9">
            <w:pPr>
              <w:jc w:val="center"/>
              <w:rPr>
                <w:b/>
              </w:rPr>
            </w:pPr>
            <w:r w:rsidRPr="00F37D2F">
              <w:rPr>
                <w:b/>
              </w:rPr>
              <w:t>Number</w:t>
            </w:r>
            <w:r w:rsidR="00D66F8C" w:rsidRPr="00F37D2F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F37D2F" w:rsidRDefault="000A3018" w:rsidP="00D66F8C">
            <w:pPr>
              <w:jc w:val="center"/>
              <w:rPr>
                <w:b/>
              </w:rPr>
            </w:pPr>
            <w:r w:rsidRPr="00F37D2F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F37D2F" w:rsidRDefault="00D66F8C" w:rsidP="00B50DA9">
            <w:pPr>
              <w:jc w:val="center"/>
              <w:rPr>
                <w:b/>
              </w:rPr>
            </w:pPr>
            <w:r w:rsidRPr="00F37D2F">
              <w:rPr>
                <w:b/>
              </w:rPr>
              <w:t>Form of credit</w:t>
            </w:r>
          </w:p>
        </w:tc>
      </w:tr>
      <w:tr w:rsidR="0049289D" w:rsidRPr="00F37D2F" w:rsidTr="00803F97">
        <w:tc>
          <w:tcPr>
            <w:tcW w:w="3936" w:type="dxa"/>
            <w:vMerge/>
            <w:vAlign w:val="center"/>
          </w:tcPr>
          <w:p w:rsidR="0049289D" w:rsidRPr="00F37D2F" w:rsidRDefault="0049289D" w:rsidP="0049289D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49289D" w:rsidRPr="00F37D2F" w:rsidRDefault="0049289D" w:rsidP="0049289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9289D" w:rsidRPr="00F37D2F" w:rsidRDefault="0049289D" w:rsidP="0049289D">
            <w:pPr>
              <w:jc w:val="center"/>
            </w:pPr>
          </w:p>
        </w:tc>
      </w:tr>
      <w:tr w:rsidR="0049289D" w:rsidRPr="00F37D2F" w:rsidTr="000A3018">
        <w:trPr>
          <w:trHeight w:val="362"/>
        </w:trPr>
        <w:tc>
          <w:tcPr>
            <w:tcW w:w="3936" w:type="dxa"/>
            <w:vAlign w:val="center"/>
          </w:tcPr>
          <w:p w:rsidR="0049289D" w:rsidRPr="00F37D2F" w:rsidRDefault="0049289D" w:rsidP="0049289D">
            <w:r w:rsidRPr="00F37D2F">
              <w:t>Biochemistry II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E</w:t>
            </w:r>
          </w:p>
        </w:tc>
      </w:tr>
      <w:tr w:rsidR="0049289D" w:rsidRPr="00F37D2F" w:rsidTr="000A3018">
        <w:trPr>
          <w:trHeight w:val="410"/>
        </w:trPr>
        <w:tc>
          <w:tcPr>
            <w:tcW w:w="3936" w:type="dxa"/>
            <w:vAlign w:val="center"/>
          </w:tcPr>
          <w:p w:rsidR="0049289D" w:rsidRPr="00F37D2F" w:rsidRDefault="0049289D" w:rsidP="0049289D">
            <w:r w:rsidRPr="00F37D2F">
              <w:t>Pharmacology 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PG</w:t>
            </w:r>
          </w:p>
        </w:tc>
      </w:tr>
      <w:tr w:rsidR="0049289D" w:rsidRPr="00F37D2F" w:rsidTr="000A3018">
        <w:trPr>
          <w:trHeight w:val="416"/>
        </w:trPr>
        <w:tc>
          <w:tcPr>
            <w:tcW w:w="3936" w:type="dxa"/>
            <w:vAlign w:val="center"/>
          </w:tcPr>
          <w:p w:rsidR="0049289D" w:rsidRPr="00F37D2F" w:rsidRDefault="0049289D" w:rsidP="0049289D">
            <w:r w:rsidRPr="00F37D2F">
              <w:t>Polish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PG</w:t>
            </w:r>
          </w:p>
        </w:tc>
      </w:tr>
      <w:tr w:rsidR="0049289D" w:rsidRPr="00F37D2F" w:rsidTr="000A3018">
        <w:trPr>
          <w:trHeight w:val="422"/>
        </w:trPr>
        <w:tc>
          <w:tcPr>
            <w:tcW w:w="3936" w:type="dxa"/>
            <w:vAlign w:val="center"/>
          </w:tcPr>
          <w:p w:rsidR="0049289D" w:rsidRPr="00F37D2F" w:rsidRDefault="0049289D" w:rsidP="0049289D">
            <w:r w:rsidRPr="00F37D2F">
              <w:t>Clinical Genetics 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0A3018">
        <w:trPr>
          <w:trHeight w:val="414"/>
        </w:trPr>
        <w:tc>
          <w:tcPr>
            <w:tcW w:w="3936" w:type="dxa"/>
            <w:vAlign w:val="center"/>
          </w:tcPr>
          <w:p w:rsidR="0049289D" w:rsidRPr="00F37D2F" w:rsidRDefault="0049289D" w:rsidP="0049289D">
            <w:r w:rsidRPr="00F37D2F">
              <w:t>Clinical Immunology 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0A3018">
        <w:trPr>
          <w:trHeight w:val="419"/>
        </w:trPr>
        <w:tc>
          <w:tcPr>
            <w:tcW w:w="3936" w:type="dxa"/>
            <w:vAlign w:val="center"/>
          </w:tcPr>
          <w:p w:rsidR="0049289D" w:rsidRDefault="0049289D" w:rsidP="0049289D">
            <w:r>
              <w:t>Microbiology 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0A3018">
        <w:trPr>
          <w:trHeight w:val="411"/>
        </w:trPr>
        <w:tc>
          <w:tcPr>
            <w:tcW w:w="3936" w:type="dxa"/>
            <w:vAlign w:val="center"/>
          </w:tcPr>
          <w:p w:rsidR="0049289D" w:rsidRDefault="0049289D" w:rsidP="0049289D">
            <w:proofErr w:type="spellStart"/>
            <w:r>
              <w:t>Patophysiology</w:t>
            </w:r>
            <w:proofErr w:type="spellEnd"/>
            <w:r>
              <w:t xml:space="preserve"> 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0A3018">
        <w:trPr>
          <w:trHeight w:val="418"/>
        </w:trPr>
        <w:tc>
          <w:tcPr>
            <w:tcW w:w="3936" w:type="dxa"/>
            <w:vAlign w:val="center"/>
          </w:tcPr>
          <w:p w:rsidR="0049289D" w:rsidRDefault="0049289D" w:rsidP="0049289D">
            <w:proofErr w:type="spellStart"/>
            <w:r>
              <w:t>Pathomorphology</w:t>
            </w:r>
            <w:proofErr w:type="spellEnd"/>
            <w:r>
              <w:t xml:space="preserve"> 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0A3018">
        <w:trPr>
          <w:trHeight w:val="418"/>
        </w:trPr>
        <w:tc>
          <w:tcPr>
            <w:tcW w:w="3936" w:type="dxa"/>
            <w:vAlign w:val="center"/>
          </w:tcPr>
          <w:p w:rsidR="0049289D" w:rsidRDefault="0049289D" w:rsidP="0049289D">
            <w:r>
              <w:t>Psychosocial Aspects of Medicine 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RPr="001643F0" w:rsidTr="000A3018">
        <w:trPr>
          <w:trHeight w:val="418"/>
        </w:trPr>
        <w:tc>
          <w:tcPr>
            <w:tcW w:w="3936" w:type="dxa"/>
            <w:vAlign w:val="center"/>
          </w:tcPr>
          <w:p w:rsidR="0049289D" w:rsidRPr="001643F0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Clinical Skills 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Pr="001643F0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9289D" w:rsidRPr="001643F0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49289D" w:rsidRPr="001643F0" w:rsidTr="000A3018">
        <w:trPr>
          <w:trHeight w:val="418"/>
        </w:trPr>
        <w:tc>
          <w:tcPr>
            <w:tcW w:w="3936" w:type="dxa"/>
            <w:vAlign w:val="center"/>
          </w:tcPr>
          <w:p w:rsidR="004928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Toxicology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Tr="000A3018">
        <w:trPr>
          <w:trHeight w:val="410"/>
        </w:trPr>
        <w:tc>
          <w:tcPr>
            <w:tcW w:w="3936" w:type="dxa"/>
            <w:vAlign w:val="center"/>
          </w:tcPr>
          <w:p w:rsidR="0049289D" w:rsidRDefault="0049289D" w:rsidP="0049289D">
            <w:r>
              <w:t>Research methodology A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0A3018">
        <w:trPr>
          <w:trHeight w:val="402"/>
        </w:trPr>
        <w:tc>
          <w:tcPr>
            <w:tcW w:w="3936" w:type="dxa"/>
            <w:vAlign w:val="center"/>
          </w:tcPr>
          <w:p w:rsidR="0049289D" w:rsidRDefault="0049289D" w:rsidP="0049289D">
            <w:r>
              <w:t>Research methodology B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D66F8C" w:rsidTr="00D66F8C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216CA8" w:rsidRDefault="009F6E49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6th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D66F8C" w:rsidRPr="00D24B2E" w:rsidTr="00D66F8C">
        <w:tc>
          <w:tcPr>
            <w:tcW w:w="3936" w:type="dxa"/>
            <w:vMerge w:val="restart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D24B2E" w:rsidRDefault="00C11E0B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Number</w:t>
            </w:r>
            <w:r w:rsidR="00D66F8C" w:rsidRPr="00D24B2E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D24B2E" w:rsidRDefault="000A3018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49289D" w:rsidTr="00803F97">
        <w:tc>
          <w:tcPr>
            <w:tcW w:w="3936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49289D" w:rsidRDefault="0049289D" w:rsidP="0049289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</w:tr>
      <w:tr w:rsidR="0049289D" w:rsidTr="000A3018">
        <w:trPr>
          <w:trHeight w:val="412"/>
        </w:trPr>
        <w:tc>
          <w:tcPr>
            <w:tcW w:w="3936" w:type="dxa"/>
            <w:vAlign w:val="center"/>
          </w:tcPr>
          <w:p w:rsidR="0049289D" w:rsidRDefault="0049289D" w:rsidP="0049289D">
            <w:r>
              <w:t>Pharmacology II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0A3018">
        <w:trPr>
          <w:trHeight w:val="424"/>
        </w:trPr>
        <w:tc>
          <w:tcPr>
            <w:tcW w:w="3936" w:type="dxa"/>
            <w:vAlign w:val="center"/>
          </w:tcPr>
          <w:p w:rsidR="0049289D" w:rsidRDefault="0049289D" w:rsidP="0049289D">
            <w:r>
              <w:t xml:space="preserve">Polish 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0A3018">
        <w:trPr>
          <w:trHeight w:val="415"/>
        </w:trPr>
        <w:tc>
          <w:tcPr>
            <w:tcW w:w="3936" w:type="dxa"/>
            <w:vAlign w:val="center"/>
          </w:tcPr>
          <w:p w:rsidR="0049289D" w:rsidRDefault="0049289D" w:rsidP="0049289D">
            <w:r>
              <w:t>Clinical Genetics II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0A3018">
        <w:trPr>
          <w:trHeight w:val="422"/>
        </w:trPr>
        <w:tc>
          <w:tcPr>
            <w:tcW w:w="3936" w:type="dxa"/>
            <w:vAlign w:val="center"/>
          </w:tcPr>
          <w:p w:rsidR="0049289D" w:rsidRDefault="0049289D" w:rsidP="0049289D">
            <w:r>
              <w:t>Microbiology II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0A3018">
        <w:trPr>
          <w:trHeight w:val="414"/>
        </w:trPr>
        <w:tc>
          <w:tcPr>
            <w:tcW w:w="3936" w:type="dxa"/>
            <w:vAlign w:val="center"/>
          </w:tcPr>
          <w:p w:rsidR="0049289D" w:rsidRDefault="0049289D" w:rsidP="0049289D">
            <w:r>
              <w:t>Pathophysiology II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0A3018">
        <w:trPr>
          <w:trHeight w:val="406"/>
        </w:trPr>
        <w:tc>
          <w:tcPr>
            <w:tcW w:w="3936" w:type="dxa"/>
            <w:vAlign w:val="center"/>
          </w:tcPr>
          <w:p w:rsidR="0049289D" w:rsidRDefault="0049289D" w:rsidP="0049289D">
            <w:proofErr w:type="spellStart"/>
            <w:r>
              <w:t>Pathomorphology</w:t>
            </w:r>
            <w:proofErr w:type="spellEnd"/>
            <w:r>
              <w:t xml:space="preserve"> II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9F6E49">
        <w:trPr>
          <w:trHeight w:val="404"/>
        </w:trPr>
        <w:tc>
          <w:tcPr>
            <w:tcW w:w="3936" w:type="dxa"/>
            <w:vAlign w:val="center"/>
          </w:tcPr>
          <w:p w:rsidR="0049289D" w:rsidRDefault="0049289D" w:rsidP="0049289D">
            <w:r>
              <w:t>Clinical Immunology II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0A3018">
        <w:trPr>
          <w:trHeight w:val="425"/>
        </w:trPr>
        <w:tc>
          <w:tcPr>
            <w:tcW w:w="3936" w:type="dxa"/>
            <w:vAlign w:val="center"/>
          </w:tcPr>
          <w:p w:rsidR="0049289D" w:rsidRDefault="0049289D" w:rsidP="0049289D">
            <w:r>
              <w:t>Research Methodology C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0A3018">
        <w:trPr>
          <w:trHeight w:val="418"/>
        </w:trPr>
        <w:tc>
          <w:tcPr>
            <w:tcW w:w="3936" w:type="dxa"/>
            <w:vAlign w:val="center"/>
          </w:tcPr>
          <w:p w:rsidR="0049289D" w:rsidRDefault="0049289D" w:rsidP="0049289D">
            <w:r>
              <w:t>Research Methodology D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0A3018">
        <w:trPr>
          <w:trHeight w:val="410"/>
        </w:trPr>
        <w:tc>
          <w:tcPr>
            <w:tcW w:w="3936" w:type="dxa"/>
            <w:vAlign w:val="center"/>
          </w:tcPr>
          <w:p w:rsidR="0049289D" w:rsidRDefault="0049289D" w:rsidP="0049289D">
            <w:r>
              <w:t>Psychosocial Aspects of Medicine 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0A3018">
        <w:trPr>
          <w:trHeight w:val="410"/>
        </w:trPr>
        <w:tc>
          <w:tcPr>
            <w:tcW w:w="3936" w:type="dxa"/>
            <w:vAlign w:val="center"/>
          </w:tcPr>
          <w:p w:rsidR="0049289D" w:rsidRDefault="0049289D" w:rsidP="0049289D">
            <w:r>
              <w:t>Clinical Skills 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0A3018">
        <w:trPr>
          <w:trHeight w:val="408"/>
        </w:trPr>
        <w:tc>
          <w:tcPr>
            <w:tcW w:w="3936" w:type="dxa"/>
            <w:vAlign w:val="center"/>
          </w:tcPr>
          <w:p w:rsidR="0049289D" w:rsidRDefault="0049289D" w:rsidP="0049289D">
            <w:r>
              <w:t>Fundamentals of Clinical Medicine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0A3018">
        <w:trPr>
          <w:trHeight w:val="408"/>
        </w:trPr>
        <w:tc>
          <w:tcPr>
            <w:tcW w:w="3936" w:type="dxa"/>
            <w:vAlign w:val="center"/>
          </w:tcPr>
          <w:p w:rsidR="0049289D" w:rsidRDefault="0049289D" w:rsidP="0049289D">
            <w:r>
              <w:t>Laboratory Diagnostics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RPr="00B50DA9" w:rsidTr="000A3018">
        <w:trPr>
          <w:trHeight w:val="408"/>
        </w:trPr>
        <w:tc>
          <w:tcPr>
            <w:tcW w:w="3936" w:type="dxa"/>
            <w:vAlign w:val="center"/>
          </w:tcPr>
          <w:p w:rsidR="0049289D" w:rsidRPr="00B50DA9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Mini OSCE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OSCE</w:t>
            </w:r>
          </w:p>
        </w:tc>
      </w:tr>
      <w:tr w:rsidR="00B50DA9" w:rsidRPr="001C6599" w:rsidTr="00B50DA9">
        <w:trPr>
          <w:trHeight w:val="408"/>
        </w:trPr>
        <w:tc>
          <w:tcPr>
            <w:tcW w:w="3936" w:type="dxa"/>
            <w:vAlign w:val="center"/>
          </w:tcPr>
          <w:p w:rsidR="00B50DA9" w:rsidRPr="00B50DA9" w:rsidRDefault="00B50DA9" w:rsidP="00B50DA9">
            <w:pPr>
              <w:rPr>
                <w:lang w:val="en-US"/>
              </w:rPr>
            </w:pPr>
            <w:r>
              <w:rPr>
                <w:lang w:val="en-US"/>
              </w:rPr>
              <w:t>Summer Practice- practice in Internal Medicine</w:t>
            </w:r>
          </w:p>
        </w:tc>
        <w:tc>
          <w:tcPr>
            <w:tcW w:w="3402" w:type="dxa"/>
            <w:gridSpan w:val="3"/>
            <w:vAlign w:val="center"/>
          </w:tcPr>
          <w:p w:rsidR="00B50DA9" w:rsidRDefault="003D3338" w:rsidP="00B50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850" w:type="dxa"/>
            <w:vAlign w:val="center"/>
          </w:tcPr>
          <w:p w:rsidR="00B50DA9" w:rsidRDefault="003D3338" w:rsidP="000A30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B50DA9" w:rsidRDefault="003D3338" w:rsidP="00B50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:rsidR="003D3338" w:rsidRDefault="003D3338" w:rsidP="00B50DA9">
      <w:pPr>
        <w:rPr>
          <w:lang w:val="en-US"/>
        </w:rPr>
      </w:pPr>
    </w:p>
    <w:p w:rsidR="00E51487" w:rsidRPr="004C5DC5" w:rsidRDefault="00B50DA9" w:rsidP="00B50DA9">
      <w:pPr>
        <w:rPr>
          <w:b/>
          <w:u w:val="single"/>
          <w:lang w:val="en-US"/>
        </w:rPr>
      </w:pPr>
      <w:r w:rsidRPr="004C5DC5">
        <w:rPr>
          <w:b/>
          <w:u w:val="single"/>
          <w:lang w:val="en-US"/>
        </w:rPr>
        <w:lastRenderedPageBreak/>
        <w:t>4th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041C7C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Tr="0030059D"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AB7B38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AB7B38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49289D" w:rsidTr="0030059D">
        <w:tc>
          <w:tcPr>
            <w:tcW w:w="3936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49289D" w:rsidRDefault="0049289D" w:rsidP="0049289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</w:tr>
      <w:tr w:rsidR="0049289D" w:rsidTr="0030059D">
        <w:trPr>
          <w:trHeight w:val="362"/>
        </w:trPr>
        <w:tc>
          <w:tcPr>
            <w:tcW w:w="3936" w:type="dxa"/>
            <w:vAlign w:val="center"/>
          </w:tcPr>
          <w:p w:rsidR="0049289D" w:rsidRPr="007634A8" w:rsidRDefault="0049289D" w:rsidP="0049289D">
            <w:pPr>
              <w:rPr>
                <w:lang w:val="en-US"/>
              </w:rPr>
            </w:pPr>
            <w:r w:rsidRPr="007634A8">
              <w:rPr>
                <w:lang w:val="en-US"/>
              </w:rPr>
              <w:t xml:space="preserve">Internal Medicine 1 (Cardiology, </w:t>
            </w:r>
            <w:proofErr w:type="spellStart"/>
            <w:r w:rsidRPr="007634A8">
              <w:rPr>
                <w:lang w:val="en-US"/>
              </w:rPr>
              <w:t>Pneumology</w:t>
            </w:r>
            <w:proofErr w:type="spellEnd"/>
            <w:r w:rsidRPr="007634A8">
              <w:rPr>
                <w:lang w:val="en-US"/>
              </w:rPr>
              <w:t xml:space="preserve">, </w:t>
            </w:r>
            <w:proofErr w:type="spellStart"/>
            <w:r w:rsidRPr="007634A8">
              <w:rPr>
                <w:lang w:val="en-US"/>
              </w:rPr>
              <w:t>H</w:t>
            </w:r>
            <w:r>
              <w:rPr>
                <w:lang w:val="en-US"/>
              </w:rPr>
              <w:t>ematooncology</w:t>
            </w:r>
            <w:proofErr w:type="spellEnd"/>
            <w:r>
              <w:rPr>
                <w:lang w:val="en-US"/>
              </w:rPr>
              <w:t>, Endocrinology, Elderly Medicine)</w:t>
            </w:r>
          </w:p>
        </w:tc>
        <w:tc>
          <w:tcPr>
            <w:tcW w:w="1134" w:type="dxa"/>
            <w:vAlign w:val="center"/>
          </w:tcPr>
          <w:p w:rsidR="0049289D" w:rsidRDefault="0049289D" w:rsidP="004C5D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4C5DC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49289D" w:rsidRDefault="004C5DC5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134" w:type="dxa"/>
            <w:vAlign w:val="center"/>
          </w:tcPr>
          <w:p w:rsidR="0049289D" w:rsidRDefault="004C5DC5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850" w:type="dxa"/>
            <w:vAlign w:val="center"/>
          </w:tcPr>
          <w:p w:rsidR="0049289D" w:rsidRDefault="004C5DC5" w:rsidP="0049289D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RPr="00CB2EF1" w:rsidTr="0030059D">
        <w:trPr>
          <w:trHeight w:val="410"/>
        </w:trPr>
        <w:tc>
          <w:tcPr>
            <w:tcW w:w="3936" w:type="dxa"/>
            <w:vAlign w:val="center"/>
          </w:tcPr>
          <w:p w:rsidR="0049289D" w:rsidRPr="00CB2EF1" w:rsidRDefault="0049289D" w:rsidP="004928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Paediatrics</w:t>
            </w:r>
            <w:proofErr w:type="spellEnd"/>
            <w:r>
              <w:rPr>
                <w:lang w:val="en-US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50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CB2EF1" w:rsidTr="0030059D">
        <w:trPr>
          <w:trHeight w:val="416"/>
        </w:trPr>
        <w:tc>
          <w:tcPr>
            <w:tcW w:w="3936" w:type="dxa"/>
            <w:vAlign w:val="center"/>
          </w:tcPr>
          <w:p w:rsidR="0049289D" w:rsidRPr="00CB2EF1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 xml:space="preserve">Infectious and Tropical Diseases </w:t>
            </w:r>
            <w:r w:rsidRPr="007634A8">
              <w:rPr>
                <w:lang w:val="en-US"/>
              </w:rPr>
              <w:t xml:space="preserve"> (Microbiology, Parasitology, Epidemiology, Tropical Diseases)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CB2EF1" w:rsidTr="0030059D">
        <w:trPr>
          <w:trHeight w:val="416"/>
        </w:trPr>
        <w:tc>
          <w:tcPr>
            <w:tcW w:w="3936" w:type="dxa"/>
            <w:vAlign w:val="center"/>
          </w:tcPr>
          <w:p w:rsidR="004928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 xml:space="preserve">Radiology 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CB2EF1" w:rsidTr="0030059D">
        <w:trPr>
          <w:trHeight w:val="416"/>
        </w:trPr>
        <w:tc>
          <w:tcPr>
            <w:tcW w:w="3936" w:type="dxa"/>
            <w:vAlign w:val="center"/>
          </w:tcPr>
          <w:p w:rsidR="0049289D" w:rsidRDefault="0049289D" w:rsidP="004928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Paediatric</w:t>
            </w:r>
            <w:proofErr w:type="spellEnd"/>
            <w:r>
              <w:rPr>
                <w:lang w:val="en-US"/>
              </w:rPr>
              <w:t xml:space="preserve"> Orthopedics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CB2EF1" w:rsidTr="0030059D">
        <w:trPr>
          <w:trHeight w:val="414"/>
        </w:trPr>
        <w:tc>
          <w:tcPr>
            <w:tcW w:w="3936" w:type="dxa"/>
            <w:vAlign w:val="center"/>
          </w:tcPr>
          <w:p w:rsidR="0049289D" w:rsidRPr="00CB2EF1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Neurology 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CB2EF1" w:rsidTr="0030059D">
        <w:trPr>
          <w:trHeight w:val="419"/>
        </w:trPr>
        <w:tc>
          <w:tcPr>
            <w:tcW w:w="3936" w:type="dxa"/>
            <w:vAlign w:val="center"/>
          </w:tcPr>
          <w:p w:rsidR="0049289D" w:rsidRPr="00CB2EF1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Dermatology and Autoimmune Diseases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850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CB2EF1" w:rsidTr="0030059D">
        <w:trPr>
          <w:trHeight w:val="411"/>
        </w:trPr>
        <w:tc>
          <w:tcPr>
            <w:tcW w:w="3936" w:type="dxa"/>
            <w:vAlign w:val="center"/>
          </w:tcPr>
          <w:p w:rsidR="0049289D" w:rsidRPr="00CB2EF1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Surgery 1 (</w:t>
            </w:r>
            <w:proofErr w:type="spellStart"/>
            <w:r>
              <w:rPr>
                <w:lang w:val="en-US"/>
              </w:rPr>
              <w:t>Propedeutics</w:t>
            </w:r>
            <w:proofErr w:type="spellEnd"/>
            <w:r>
              <w:rPr>
                <w:lang w:val="en-US"/>
              </w:rPr>
              <w:t xml:space="preserve"> of Surgery, Trauma Surgery) 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30059D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041C7C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RPr="00D24B2E" w:rsidTr="004C5DC5"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D24B2E" w:rsidRDefault="00C11E0B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Number</w:t>
            </w:r>
            <w:r w:rsidR="0030059D" w:rsidRPr="00D24B2E">
              <w:rPr>
                <w:b/>
              </w:rPr>
              <w:t xml:space="preserve"> of </w:t>
            </w:r>
            <w:r w:rsidR="0030059D" w:rsidRPr="00AB7B38">
              <w:rPr>
                <w:b/>
              </w:rPr>
              <w:t>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4C5DC5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49289D" w:rsidTr="004C5DC5">
        <w:tc>
          <w:tcPr>
            <w:tcW w:w="3936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49289D" w:rsidRDefault="0049289D" w:rsidP="0049289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9289D" w:rsidRDefault="0049289D" w:rsidP="004C5DC5">
            <w:pPr>
              <w:jc w:val="center"/>
            </w:pPr>
          </w:p>
        </w:tc>
      </w:tr>
      <w:tr w:rsidR="0049289D" w:rsidTr="004C5DC5">
        <w:trPr>
          <w:trHeight w:val="362"/>
        </w:trPr>
        <w:tc>
          <w:tcPr>
            <w:tcW w:w="3936" w:type="dxa"/>
          </w:tcPr>
          <w:p w:rsidR="0049289D" w:rsidRPr="007634A8" w:rsidRDefault="0049289D" w:rsidP="0049289D">
            <w:pPr>
              <w:rPr>
                <w:lang w:val="en-US"/>
              </w:rPr>
            </w:pPr>
            <w:r w:rsidRPr="007634A8">
              <w:rPr>
                <w:lang w:val="en-US"/>
              </w:rPr>
              <w:t>Internal medicine 2 (Rheumatology, Nephrology, G</w:t>
            </w:r>
            <w:r>
              <w:rPr>
                <w:lang w:val="en-US"/>
              </w:rPr>
              <w:t>astroenterology, Geriatrics)</w:t>
            </w:r>
          </w:p>
        </w:tc>
        <w:tc>
          <w:tcPr>
            <w:tcW w:w="1134" w:type="dxa"/>
            <w:vAlign w:val="center"/>
          </w:tcPr>
          <w:p w:rsidR="0049289D" w:rsidRDefault="004C5DC5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C5DC5" w:rsidP="004C5D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34" w:type="dxa"/>
            <w:vAlign w:val="center"/>
          </w:tcPr>
          <w:p w:rsidR="0049289D" w:rsidRDefault="004C5DC5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50" w:type="dxa"/>
            <w:vAlign w:val="center"/>
          </w:tcPr>
          <w:p w:rsidR="0049289D" w:rsidRPr="004C5DC5" w:rsidRDefault="004C5DC5" w:rsidP="004C5DC5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49289D" w:rsidRPr="004C5DC5" w:rsidRDefault="0049289D" w:rsidP="004C5DC5">
            <w:pPr>
              <w:jc w:val="center"/>
            </w:pPr>
            <w:r w:rsidRPr="004C5DC5">
              <w:t>PG</w:t>
            </w:r>
          </w:p>
        </w:tc>
      </w:tr>
      <w:tr w:rsidR="0049289D" w:rsidTr="004C5DC5">
        <w:trPr>
          <w:trHeight w:val="410"/>
        </w:trPr>
        <w:tc>
          <w:tcPr>
            <w:tcW w:w="3936" w:type="dxa"/>
          </w:tcPr>
          <w:p w:rsidR="0049289D" w:rsidRDefault="0049289D" w:rsidP="0049289D">
            <w:r>
              <w:t>OB./GYN 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49289D" w:rsidRDefault="0049289D" w:rsidP="004C5DC5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C5DC5">
            <w:pPr>
              <w:jc w:val="center"/>
            </w:pPr>
            <w:r>
              <w:t>PG</w:t>
            </w:r>
          </w:p>
        </w:tc>
      </w:tr>
      <w:tr w:rsidR="0049289D" w:rsidTr="004C5DC5">
        <w:trPr>
          <w:trHeight w:val="416"/>
        </w:trPr>
        <w:tc>
          <w:tcPr>
            <w:tcW w:w="3936" w:type="dxa"/>
          </w:tcPr>
          <w:p w:rsidR="0049289D" w:rsidRDefault="0049289D" w:rsidP="0049289D">
            <w:r>
              <w:t>Oncology 1/3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49289D" w:rsidRDefault="0049289D" w:rsidP="004C5DC5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C5DC5">
            <w:pPr>
              <w:jc w:val="center"/>
            </w:pPr>
            <w:r>
              <w:t>P</w:t>
            </w:r>
          </w:p>
        </w:tc>
      </w:tr>
      <w:tr w:rsidR="0049289D" w:rsidRPr="001C6599" w:rsidTr="004C5DC5">
        <w:trPr>
          <w:trHeight w:val="422"/>
        </w:trPr>
        <w:tc>
          <w:tcPr>
            <w:tcW w:w="3936" w:type="dxa"/>
          </w:tcPr>
          <w:p w:rsidR="0049289D" w:rsidRPr="00F739BF" w:rsidRDefault="0049289D" w:rsidP="0049289D">
            <w:pPr>
              <w:rPr>
                <w:lang w:val="en-US"/>
              </w:rPr>
            </w:pPr>
            <w:r w:rsidRPr="00F739BF">
              <w:rPr>
                <w:lang w:val="en-US"/>
              </w:rPr>
              <w:t>ENT (with Ped. ENT and Maxillofacial Surgery)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F739BF" w:rsidTr="004C5DC5">
        <w:trPr>
          <w:trHeight w:val="414"/>
        </w:trPr>
        <w:tc>
          <w:tcPr>
            <w:tcW w:w="3936" w:type="dxa"/>
          </w:tcPr>
          <w:p w:rsidR="0049289D" w:rsidRPr="00F739BF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TOR  (Traumatology, Orthopedics, Rehabilitation)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850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F739BF" w:rsidTr="004C5DC5">
        <w:trPr>
          <w:trHeight w:val="419"/>
        </w:trPr>
        <w:tc>
          <w:tcPr>
            <w:tcW w:w="3936" w:type="dxa"/>
          </w:tcPr>
          <w:p w:rsidR="0049289D" w:rsidRPr="00F739BF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Neurology 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F739BF" w:rsidTr="004C5DC5">
        <w:trPr>
          <w:trHeight w:val="411"/>
        </w:trPr>
        <w:tc>
          <w:tcPr>
            <w:tcW w:w="3936" w:type="dxa"/>
          </w:tcPr>
          <w:p w:rsidR="0049289D" w:rsidRPr="00F739BF" w:rsidRDefault="0049289D" w:rsidP="004928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Paediatrics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F739BF" w:rsidTr="004C5DC5">
        <w:trPr>
          <w:trHeight w:val="411"/>
        </w:trPr>
        <w:tc>
          <w:tcPr>
            <w:tcW w:w="3936" w:type="dxa"/>
          </w:tcPr>
          <w:p w:rsidR="004928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Surgery 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49289D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F739BF" w:rsidTr="004C5DC5">
        <w:trPr>
          <w:trHeight w:val="418"/>
        </w:trPr>
        <w:tc>
          <w:tcPr>
            <w:tcW w:w="3936" w:type="dxa"/>
          </w:tcPr>
          <w:p w:rsidR="0049289D" w:rsidRPr="00F739BF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 xml:space="preserve">Elective </w:t>
            </w:r>
            <w:r w:rsidR="004C5DC5">
              <w:rPr>
                <w:lang w:val="en-US"/>
              </w:rPr>
              <w:t xml:space="preserve">1, </w:t>
            </w:r>
            <w:r>
              <w:rPr>
                <w:lang w:val="en-US"/>
              </w:rPr>
              <w:t>2, 3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C5DC5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850" w:type="dxa"/>
            <w:vAlign w:val="center"/>
          </w:tcPr>
          <w:p w:rsidR="0049289D" w:rsidRPr="00F739BF" w:rsidRDefault="004C5DC5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30059D" w:rsidRPr="001C6599" w:rsidTr="004C5DC5">
        <w:trPr>
          <w:trHeight w:val="418"/>
        </w:trPr>
        <w:tc>
          <w:tcPr>
            <w:tcW w:w="3936" w:type="dxa"/>
          </w:tcPr>
          <w:p w:rsidR="0030059D" w:rsidRPr="001643F0" w:rsidRDefault="0030059D" w:rsidP="0030059D">
            <w:pPr>
              <w:rPr>
                <w:lang w:val="en-US"/>
              </w:rPr>
            </w:pPr>
            <w:r>
              <w:rPr>
                <w:lang w:val="en-US"/>
              </w:rPr>
              <w:t xml:space="preserve">Summer Practice- practice in </w:t>
            </w:r>
            <w:proofErr w:type="spellStart"/>
            <w:r>
              <w:rPr>
                <w:lang w:val="en-US"/>
              </w:rPr>
              <w:t>Paediatrics</w:t>
            </w:r>
            <w:proofErr w:type="spellEnd"/>
          </w:p>
        </w:tc>
        <w:tc>
          <w:tcPr>
            <w:tcW w:w="3402" w:type="dxa"/>
            <w:gridSpan w:val="3"/>
          </w:tcPr>
          <w:p w:rsidR="0030059D" w:rsidRPr="001643F0" w:rsidRDefault="006F2F62" w:rsidP="003005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  <w:vAlign w:val="center"/>
          </w:tcPr>
          <w:p w:rsidR="0030059D" w:rsidRPr="001643F0" w:rsidRDefault="006F2F62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30059D" w:rsidRPr="001643F0" w:rsidRDefault="006F2F62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30059D" w:rsidRPr="001C6599" w:rsidTr="004C5DC5">
        <w:trPr>
          <w:trHeight w:val="410"/>
        </w:trPr>
        <w:tc>
          <w:tcPr>
            <w:tcW w:w="3936" w:type="dxa"/>
          </w:tcPr>
          <w:p w:rsidR="0030059D" w:rsidRPr="00F739BF" w:rsidRDefault="0030059D" w:rsidP="0030059D">
            <w:pPr>
              <w:rPr>
                <w:lang w:val="en-US"/>
              </w:rPr>
            </w:pPr>
            <w:r>
              <w:rPr>
                <w:lang w:val="en-US"/>
              </w:rPr>
              <w:t>Summer Practice- practice in OB./GYN</w:t>
            </w:r>
          </w:p>
        </w:tc>
        <w:tc>
          <w:tcPr>
            <w:tcW w:w="3402" w:type="dxa"/>
            <w:gridSpan w:val="3"/>
          </w:tcPr>
          <w:p w:rsidR="0030059D" w:rsidRPr="00F739BF" w:rsidRDefault="006F2F62" w:rsidP="003005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  <w:vAlign w:val="center"/>
          </w:tcPr>
          <w:p w:rsidR="0030059D" w:rsidRPr="00F739BF" w:rsidRDefault="006F2F62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30059D" w:rsidRPr="00F739BF" w:rsidRDefault="006F2F62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:rsidR="0030059D" w:rsidRDefault="0030059D" w:rsidP="00B50DA9">
      <w:pPr>
        <w:rPr>
          <w:lang w:val="en-US"/>
        </w:rPr>
      </w:pPr>
    </w:p>
    <w:p w:rsidR="00B50DA9" w:rsidRDefault="00B50DA9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Pr="004C5DC5" w:rsidRDefault="0030059D" w:rsidP="00B50DA9">
      <w:pPr>
        <w:rPr>
          <w:b/>
          <w:u w:val="single"/>
          <w:lang w:val="en-US"/>
        </w:rPr>
      </w:pPr>
      <w:r w:rsidRPr="004C5DC5">
        <w:rPr>
          <w:b/>
          <w:u w:val="single"/>
          <w:lang w:val="en-US"/>
        </w:rPr>
        <w:lastRenderedPageBreak/>
        <w:t>5th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041C7C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Tr="0030059D"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D24B2E" w:rsidRDefault="00C11E0B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Number</w:t>
            </w:r>
            <w:r w:rsidR="0030059D" w:rsidRPr="00D24B2E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49289D" w:rsidTr="0030059D">
        <w:tc>
          <w:tcPr>
            <w:tcW w:w="3936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49289D" w:rsidRDefault="0049289D" w:rsidP="0049289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</w:tr>
      <w:tr w:rsidR="0049289D" w:rsidTr="0030059D">
        <w:trPr>
          <w:trHeight w:val="362"/>
        </w:trPr>
        <w:tc>
          <w:tcPr>
            <w:tcW w:w="3936" w:type="dxa"/>
            <w:vAlign w:val="center"/>
          </w:tcPr>
          <w:p w:rsidR="0049289D" w:rsidRDefault="0049289D" w:rsidP="0049289D">
            <w:proofErr w:type="spellStart"/>
            <w:r>
              <w:t>Interdyscyplinary</w:t>
            </w:r>
            <w:proofErr w:type="spellEnd"/>
            <w:r>
              <w:t xml:space="preserve"> Pain Management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RPr="0030059D" w:rsidTr="0030059D">
        <w:trPr>
          <w:trHeight w:val="410"/>
        </w:trPr>
        <w:tc>
          <w:tcPr>
            <w:tcW w:w="3936" w:type="dxa"/>
            <w:vAlign w:val="center"/>
          </w:tcPr>
          <w:p w:rsidR="0049289D" w:rsidRPr="0030059D" w:rsidRDefault="0049289D" w:rsidP="0049289D">
            <w:pPr>
              <w:rPr>
                <w:lang w:val="en-US"/>
              </w:rPr>
            </w:pPr>
            <w:r w:rsidRPr="0030059D">
              <w:rPr>
                <w:lang w:val="en-US"/>
              </w:rPr>
              <w:t>OB./</w:t>
            </w:r>
            <w:r>
              <w:rPr>
                <w:lang w:val="en-US"/>
              </w:rPr>
              <w:t>GYN 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30059D" w:rsidTr="0030059D">
        <w:trPr>
          <w:trHeight w:val="416"/>
        </w:trPr>
        <w:tc>
          <w:tcPr>
            <w:tcW w:w="3936" w:type="dxa"/>
            <w:vAlign w:val="center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Oncology 2/3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49289D" w:rsidRPr="0030059D" w:rsidTr="0030059D">
        <w:trPr>
          <w:trHeight w:val="422"/>
        </w:trPr>
        <w:tc>
          <w:tcPr>
            <w:tcW w:w="3936" w:type="dxa"/>
            <w:vAlign w:val="center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Radiology/Nuclear Medicine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30059D" w:rsidTr="0030059D">
        <w:trPr>
          <w:trHeight w:val="414"/>
        </w:trPr>
        <w:tc>
          <w:tcPr>
            <w:tcW w:w="3936" w:type="dxa"/>
            <w:vAlign w:val="center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Psychiatry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30059D" w:rsidTr="0030059D">
        <w:trPr>
          <w:trHeight w:val="419"/>
        </w:trPr>
        <w:tc>
          <w:tcPr>
            <w:tcW w:w="3936" w:type="dxa"/>
            <w:vAlign w:val="center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Family Medicine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30059D" w:rsidTr="0030059D">
        <w:trPr>
          <w:trHeight w:val="411"/>
        </w:trPr>
        <w:tc>
          <w:tcPr>
            <w:tcW w:w="3936" w:type="dxa"/>
            <w:vAlign w:val="center"/>
          </w:tcPr>
          <w:p w:rsidR="0049289D" w:rsidRPr="0030059D" w:rsidRDefault="0049289D" w:rsidP="004928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Paediatrics</w:t>
            </w:r>
            <w:proofErr w:type="spellEnd"/>
            <w:r>
              <w:rPr>
                <w:lang w:val="en-US"/>
              </w:rPr>
              <w:t xml:space="preserve"> 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30059D" w:rsidTr="0030059D">
        <w:trPr>
          <w:trHeight w:val="418"/>
        </w:trPr>
        <w:tc>
          <w:tcPr>
            <w:tcW w:w="3936" w:type="dxa"/>
            <w:vAlign w:val="center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Anesthesiology/Intensive Care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30059D" w:rsidTr="0030059D">
        <w:trPr>
          <w:trHeight w:val="418"/>
        </w:trPr>
        <w:tc>
          <w:tcPr>
            <w:tcW w:w="3936" w:type="dxa"/>
            <w:vAlign w:val="center"/>
          </w:tcPr>
          <w:p w:rsidR="0049289D" w:rsidRPr="001643F0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Emergency Medicine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:rsidR="0049289D" w:rsidRPr="001643F0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9289D" w:rsidRPr="001643F0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30059D" w:rsidTr="0030059D">
        <w:trPr>
          <w:trHeight w:val="410"/>
        </w:trPr>
        <w:tc>
          <w:tcPr>
            <w:tcW w:w="3936" w:type="dxa"/>
            <w:vAlign w:val="center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 xml:space="preserve">Elective 4,5 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850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30059D" w:rsidRPr="0030059D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30059D" w:rsidRDefault="00041C7C" w:rsidP="0030059D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10th</w:t>
            </w:r>
            <w:r w:rsidR="0030059D" w:rsidRPr="0030059D">
              <w:rPr>
                <w:b/>
                <w:i/>
                <w:lang w:val="en-US"/>
              </w:rPr>
              <w:t xml:space="preserve"> SEMESTER</w:t>
            </w:r>
          </w:p>
        </w:tc>
      </w:tr>
      <w:tr w:rsidR="0030059D" w:rsidRPr="00D24B2E" w:rsidTr="005C01B5">
        <w:tc>
          <w:tcPr>
            <w:tcW w:w="3936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C11E0B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Number</w:t>
            </w:r>
            <w:r w:rsidR="0030059D" w:rsidRPr="0030059D">
              <w:rPr>
                <w:b/>
                <w:lang w:val="en-US"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30059D" w:rsidRDefault="0030059D" w:rsidP="005C01B5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5C01B5">
            <w:pPr>
              <w:jc w:val="center"/>
              <w:rPr>
                <w:b/>
              </w:rPr>
            </w:pPr>
            <w:r w:rsidRPr="0030059D">
              <w:rPr>
                <w:b/>
                <w:lang w:val="en-US"/>
              </w:rPr>
              <w:t>Form o</w:t>
            </w:r>
            <w:r w:rsidRPr="00D24B2E">
              <w:rPr>
                <w:b/>
              </w:rPr>
              <w:t>f credit</w:t>
            </w:r>
          </w:p>
        </w:tc>
      </w:tr>
      <w:tr w:rsidR="0049289D" w:rsidTr="005C01B5">
        <w:tc>
          <w:tcPr>
            <w:tcW w:w="3936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  <w:vAlign w:val="center"/>
          </w:tcPr>
          <w:p w:rsidR="0049289D" w:rsidRDefault="0049289D" w:rsidP="005C01B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9289D" w:rsidRDefault="0049289D" w:rsidP="005C01B5">
            <w:pPr>
              <w:jc w:val="center"/>
            </w:pPr>
          </w:p>
        </w:tc>
      </w:tr>
      <w:tr w:rsidR="0049289D" w:rsidRPr="001C6599" w:rsidTr="005C01B5">
        <w:trPr>
          <w:trHeight w:val="410"/>
        </w:trPr>
        <w:tc>
          <w:tcPr>
            <w:tcW w:w="3936" w:type="dxa"/>
          </w:tcPr>
          <w:p w:rsidR="0049289D" w:rsidRPr="0030059D" w:rsidRDefault="0049289D" w:rsidP="0049289D">
            <w:pPr>
              <w:rPr>
                <w:lang w:val="en-US"/>
              </w:rPr>
            </w:pPr>
            <w:r w:rsidRPr="0030059D">
              <w:rPr>
                <w:lang w:val="en-US"/>
              </w:rPr>
              <w:t>Legal &amp;Orga</w:t>
            </w:r>
            <w:r>
              <w:rPr>
                <w:lang w:val="en-US"/>
              </w:rPr>
              <w:t>nizational Aspects of Medicine 2 (Forensic Medicine)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30059D" w:rsidTr="005C01B5">
        <w:trPr>
          <w:trHeight w:val="416"/>
        </w:trPr>
        <w:tc>
          <w:tcPr>
            <w:tcW w:w="3936" w:type="dxa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 xml:space="preserve">Surgery 3 (Vascular Surgery, </w:t>
            </w:r>
            <w:proofErr w:type="spellStart"/>
            <w:r>
              <w:rPr>
                <w:lang w:val="en-US"/>
              </w:rPr>
              <w:t>Paediatric</w:t>
            </w:r>
            <w:proofErr w:type="spellEnd"/>
            <w:r>
              <w:rPr>
                <w:lang w:val="en-US"/>
              </w:rPr>
              <w:t xml:space="preserve"> Surgery, Cardiac Surgery)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7634A8" w:rsidTr="005C01B5">
        <w:trPr>
          <w:trHeight w:val="416"/>
        </w:trPr>
        <w:tc>
          <w:tcPr>
            <w:tcW w:w="3936" w:type="dxa"/>
          </w:tcPr>
          <w:p w:rsidR="004928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Surgery 4 (Neurosurgery, Transplant Surgery, Urology, Thoracic Surgery)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850" w:type="dxa"/>
            <w:vAlign w:val="center"/>
          </w:tcPr>
          <w:p w:rsidR="004928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4928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30059D" w:rsidTr="005C01B5">
        <w:trPr>
          <w:trHeight w:val="422"/>
        </w:trPr>
        <w:tc>
          <w:tcPr>
            <w:tcW w:w="3936" w:type="dxa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Oncology 3/3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30059D" w:rsidTr="005C01B5">
        <w:trPr>
          <w:trHeight w:val="414"/>
        </w:trPr>
        <w:tc>
          <w:tcPr>
            <w:tcW w:w="3936" w:type="dxa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OB./GYN 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30059D" w:rsidTr="005C01B5">
        <w:trPr>
          <w:trHeight w:val="419"/>
        </w:trPr>
        <w:tc>
          <w:tcPr>
            <w:tcW w:w="3936" w:type="dxa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Ophthalmology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30059D" w:rsidTr="005C01B5">
        <w:trPr>
          <w:trHeight w:val="411"/>
        </w:trPr>
        <w:tc>
          <w:tcPr>
            <w:tcW w:w="3936" w:type="dxa"/>
          </w:tcPr>
          <w:p w:rsidR="0049289D" w:rsidRPr="0030059D" w:rsidRDefault="0049289D" w:rsidP="004928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Paediatrics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50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30059D" w:rsidTr="005C01B5">
        <w:trPr>
          <w:trHeight w:val="418"/>
        </w:trPr>
        <w:tc>
          <w:tcPr>
            <w:tcW w:w="3936" w:type="dxa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Elective 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50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49289D" w:rsidRPr="0030059D" w:rsidTr="005C01B5">
        <w:trPr>
          <w:trHeight w:val="418"/>
        </w:trPr>
        <w:tc>
          <w:tcPr>
            <w:tcW w:w="3936" w:type="dxa"/>
          </w:tcPr>
          <w:p w:rsidR="0049289D" w:rsidRPr="001643F0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Elective 7,8,9,10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850" w:type="dxa"/>
            <w:vAlign w:val="center"/>
          </w:tcPr>
          <w:p w:rsidR="0049289D" w:rsidRPr="001643F0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49289D" w:rsidRPr="001643F0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30059D" w:rsidRPr="001C6599" w:rsidTr="005C01B5">
        <w:trPr>
          <w:trHeight w:val="410"/>
        </w:trPr>
        <w:tc>
          <w:tcPr>
            <w:tcW w:w="3936" w:type="dxa"/>
          </w:tcPr>
          <w:p w:rsidR="0030059D" w:rsidRPr="0030059D" w:rsidRDefault="0030059D" w:rsidP="0030059D">
            <w:pPr>
              <w:rPr>
                <w:lang w:val="en-US"/>
              </w:rPr>
            </w:pPr>
            <w:r>
              <w:rPr>
                <w:lang w:val="en-US"/>
              </w:rPr>
              <w:t>Summer Practice- practice in Surgery</w:t>
            </w:r>
          </w:p>
        </w:tc>
        <w:tc>
          <w:tcPr>
            <w:tcW w:w="3402" w:type="dxa"/>
            <w:gridSpan w:val="3"/>
          </w:tcPr>
          <w:p w:rsidR="0030059D" w:rsidRPr="0030059D" w:rsidRDefault="007634A8" w:rsidP="003005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  <w:vAlign w:val="center"/>
          </w:tcPr>
          <w:p w:rsidR="0030059D" w:rsidRPr="0030059D" w:rsidRDefault="007634A8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30059D" w:rsidRPr="0030059D" w:rsidRDefault="007634A8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30059D" w:rsidRPr="001C6599" w:rsidTr="005C01B5">
        <w:trPr>
          <w:trHeight w:val="402"/>
        </w:trPr>
        <w:tc>
          <w:tcPr>
            <w:tcW w:w="3936" w:type="dxa"/>
          </w:tcPr>
          <w:p w:rsidR="0030059D" w:rsidRPr="0030059D" w:rsidRDefault="0030059D" w:rsidP="0030059D">
            <w:pPr>
              <w:rPr>
                <w:lang w:val="en-US"/>
              </w:rPr>
            </w:pPr>
            <w:r>
              <w:rPr>
                <w:lang w:val="en-US"/>
              </w:rPr>
              <w:t>Summer Practice- practice in Intensive Care</w:t>
            </w:r>
          </w:p>
        </w:tc>
        <w:tc>
          <w:tcPr>
            <w:tcW w:w="3402" w:type="dxa"/>
            <w:gridSpan w:val="3"/>
          </w:tcPr>
          <w:p w:rsidR="0030059D" w:rsidRPr="0030059D" w:rsidRDefault="007634A8" w:rsidP="003005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  <w:vAlign w:val="center"/>
          </w:tcPr>
          <w:p w:rsidR="0030059D" w:rsidRPr="0030059D" w:rsidRDefault="007634A8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30059D" w:rsidRPr="0030059D" w:rsidRDefault="007634A8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:rsidR="0030059D" w:rsidRDefault="0030059D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4C5DC5" w:rsidRDefault="004C5DC5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Pr="004C5DC5" w:rsidRDefault="0030059D" w:rsidP="00B50DA9">
      <w:pPr>
        <w:rPr>
          <w:b/>
          <w:u w:val="single"/>
          <w:lang w:val="en-US"/>
        </w:rPr>
      </w:pPr>
      <w:r w:rsidRPr="004C5DC5">
        <w:rPr>
          <w:b/>
          <w:u w:val="single"/>
          <w:lang w:val="en-US"/>
        </w:rPr>
        <w:lastRenderedPageBreak/>
        <w:t>6th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30059D" w:rsidRDefault="00041C7C" w:rsidP="0030059D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11</w:t>
            </w:r>
            <w:r w:rsidRPr="00041C7C">
              <w:rPr>
                <w:b/>
                <w:i/>
                <w:vertAlign w:val="superscript"/>
                <w:lang w:val="en-US"/>
              </w:rPr>
              <w:t>th</w:t>
            </w:r>
            <w:r>
              <w:rPr>
                <w:b/>
                <w:i/>
                <w:lang w:val="en-US"/>
              </w:rPr>
              <w:t xml:space="preserve"> and 12</w:t>
            </w:r>
            <w:r w:rsidRPr="00041C7C">
              <w:rPr>
                <w:b/>
                <w:i/>
                <w:vertAlign w:val="superscript"/>
                <w:lang w:val="en-US"/>
              </w:rPr>
              <w:t>th</w:t>
            </w:r>
            <w:r>
              <w:rPr>
                <w:b/>
                <w:i/>
                <w:lang w:val="en-US"/>
              </w:rPr>
              <w:t xml:space="preserve"> SEMESTER</w:t>
            </w:r>
          </w:p>
        </w:tc>
      </w:tr>
      <w:tr w:rsidR="0030059D" w:rsidRPr="0030059D" w:rsidTr="0030059D">
        <w:tc>
          <w:tcPr>
            <w:tcW w:w="3936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C11E0B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Number</w:t>
            </w:r>
            <w:r w:rsidR="0030059D" w:rsidRPr="0030059D">
              <w:rPr>
                <w:b/>
                <w:lang w:val="en-US"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Form of credit</w:t>
            </w:r>
          </w:p>
        </w:tc>
      </w:tr>
      <w:tr w:rsidR="0049289D" w:rsidTr="0030059D">
        <w:tc>
          <w:tcPr>
            <w:tcW w:w="3936" w:type="dxa"/>
            <w:vMerge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49289D" w:rsidRDefault="0049289D" w:rsidP="0049289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</w:tr>
      <w:tr w:rsidR="0049289D" w:rsidTr="0030059D">
        <w:trPr>
          <w:trHeight w:val="362"/>
        </w:trPr>
        <w:tc>
          <w:tcPr>
            <w:tcW w:w="3936" w:type="dxa"/>
            <w:vAlign w:val="center"/>
          </w:tcPr>
          <w:p w:rsidR="0049289D" w:rsidRDefault="0049289D" w:rsidP="0049289D">
            <w:r>
              <w:t>Internal Medicine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30059D">
        <w:trPr>
          <w:trHeight w:val="410"/>
        </w:trPr>
        <w:tc>
          <w:tcPr>
            <w:tcW w:w="3936" w:type="dxa"/>
            <w:vAlign w:val="center"/>
          </w:tcPr>
          <w:p w:rsidR="0049289D" w:rsidRDefault="0049289D" w:rsidP="0049289D">
            <w:r>
              <w:t>Paediatrics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30059D">
        <w:trPr>
          <w:trHeight w:val="416"/>
        </w:trPr>
        <w:tc>
          <w:tcPr>
            <w:tcW w:w="3936" w:type="dxa"/>
            <w:vAlign w:val="center"/>
          </w:tcPr>
          <w:p w:rsidR="0049289D" w:rsidRDefault="0049289D" w:rsidP="0049289D">
            <w:r>
              <w:t>Surgery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30059D">
        <w:trPr>
          <w:trHeight w:val="422"/>
        </w:trPr>
        <w:tc>
          <w:tcPr>
            <w:tcW w:w="3936" w:type="dxa"/>
            <w:vAlign w:val="center"/>
          </w:tcPr>
          <w:p w:rsidR="0049289D" w:rsidRDefault="0049289D" w:rsidP="0049289D">
            <w:r>
              <w:t>OB./GYN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30059D">
        <w:trPr>
          <w:trHeight w:val="414"/>
        </w:trPr>
        <w:tc>
          <w:tcPr>
            <w:tcW w:w="3936" w:type="dxa"/>
            <w:vAlign w:val="center"/>
          </w:tcPr>
          <w:p w:rsidR="0049289D" w:rsidRDefault="0049289D" w:rsidP="0049289D">
            <w:r>
              <w:t>Psychiatry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30059D">
        <w:trPr>
          <w:trHeight w:val="419"/>
        </w:trPr>
        <w:tc>
          <w:tcPr>
            <w:tcW w:w="3936" w:type="dxa"/>
            <w:vAlign w:val="center"/>
          </w:tcPr>
          <w:p w:rsidR="0049289D" w:rsidRDefault="0049289D" w:rsidP="0049289D">
            <w:r>
              <w:t>Emergency Medicine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30059D">
        <w:trPr>
          <w:trHeight w:val="411"/>
        </w:trPr>
        <w:tc>
          <w:tcPr>
            <w:tcW w:w="3936" w:type="dxa"/>
            <w:vAlign w:val="center"/>
          </w:tcPr>
          <w:p w:rsidR="0049289D" w:rsidRDefault="0049289D" w:rsidP="0049289D">
            <w:r>
              <w:t>Family Medicine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30059D">
        <w:trPr>
          <w:trHeight w:val="418"/>
        </w:trPr>
        <w:tc>
          <w:tcPr>
            <w:tcW w:w="3936" w:type="dxa"/>
            <w:vAlign w:val="center"/>
          </w:tcPr>
          <w:p w:rsidR="0049289D" w:rsidRDefault="0049289D" w:rsidP="0049289D">
            <w:r>
              <w:t>Elective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30059D">
        <w:trPr>
          <w:trHeight w:val="418"/>
        </w:trPr>
        <w:tc>
          <w:tcPr>
            <w:tcW w:w="3936" w:type="dxa"/>
            <w:vAlign w:val="center"/>
          </w:tcPr>
          <w:p w:rsidR="0049289D" w:rsidRDefault="0049289D" w:rsidP="0049289D">
            <w:r>
              <w:t>OSCE EXAM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OSCE</w:t>
            </w:r>
          </w:p>
        </w:tc>
      </w:tr>
    </w:tbl>
    <w:p w:rsidR="0030059D" w:rsidRDefault="0030059D" w:rsidP="00B50DA9">
      <w:pPr>
        <w:rPr>
          <w:lang w:val="en-US"/>
        </w:rPr>
      </w:pPr>
    </w:p>
    <w:p w:rsidR="0030059D" w:rsidRPr="00787DEF" w:rsidRDefault="0030059D" w:rsidP="00B50DA9">
      <w:pPr>
        <w:rPr>
          <w:lang w:val="en-US"/>
        </w:rPr>
      </w:pPr>
    </w:p>
    <w:sectPr w:rsidR="0030059D" w:rsidRPr="00787DEF" w:rsidSect="003D3338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52"/>
    <w:rsid w:val="00041C7C"/>
    <w:rsid w:val="00085E04"/>
    <w:rsid w:val="000A3018"/>
    <w:rsid w:val="000F1622"/>
    <w:rsid w:val="001311A9"/>
    <w:rsid w:val="00150FD8"/>
    <w:rsid w:val="001643F0"/>
    <w:rsid w:val="0018636B"/>
    <w:rsid w:val="001C6599"/>
    <w:rsid w:val="00216649"/>
    <w:rsid w:val="00216CA8"/>
    <w:rsid w:val="00296A6C"/>
    <w:rsid w:val="002A2027"/>
    <w:rsid w:val="0030059D"/>
    <w:rsid w:val="003D3338"/>
    <w:rsid w:val="003F6799"/>
    <w:rsid w:val="00422018"/>
    <w:rsid w:val="0049289D"/>
    <w:rsid w:val="004956BB"/>
    <w:rsid w:val="004C5DC5"/>
    <w:rsid w:val="004F06FD"/>
    <w:rsid w:val="005846A8"/>
    <w:rsid w:val="00587CC9"/>
    <w:rsid w:val="00595280"/>
    <w:rsid w:val="005C01B5"/>
    <w:rsid w:val="0064238C"/>
    <w:rsid w:val="006F2F62"/>
    <w:rsid w:val="007634A8"/>
    <w:rsid w:val="00787DEF"/>
    <w:rsid w:val="00803F97"/>
    <w:rsid w:val="00983BAD"/>
    <w:rsid w:val="009D00AB"/>
    <w:rsid w:val="009F6E49"/>
    <w:rsid w:val="00A918E8"/>
    <w:rsid w:val="00AB7B38"/>
    <w:rsid w:val="00B22544"/>
    <w:rsid w:val="00B2679F"/>
    <w:rsid w:val="00B50DA9"/>
    <w:rsid w:val="00BC0C77"/>
    <w:rsid w:val="00BF65F0"/>
    <w:rsid w:val="00C11E0B"/>
    <w:rsid w:val="00C15040"/>
    <w:rsid w:val="00C61C43"/>
    <w:rsid w:val="00C643D5"/>
    <w:rsid w:val="00CE5C20"/>
    <w:rsid w:val="00D21E02"/>
    <w:rsid w:val="00D24B2E"/>
    <w:rsid w:val="00D61066"/>
    <w:rsid w:val="00D66F8C"/>
    <w:rsid w:val="00D83D40"/>
    <w:rsid w:val="00DC0CC5"/>
    <w:rsid w:val="00E17486"/>
    <w:rsid w:val="00E51487"/>
    <w:rsid w:val="00EC1252"/>
    <w:rsid w:val="00F37D2F"/>
    <w:rsid w:val="00F564D8"/>
    <w:rsid w:val="00F81EBA"/>
    <w:rsid w:val="00F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79AA9-82C9-47BE-923B-E5946272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E0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Zuzańska</dc:creator>
  <cp:lastModifiedBy>Agnieszka Słotwińska</cp:lastModifiedBy>
  <cp:revision>6</cp:revision>
  <cp:lastPrinted>2025-08-07T08:03:00Z</cp:lastPrinted>
  <dcterms:created xsi:type="dcterms:W3CDTF">2025-08-07T07:58:00Z</dcterms:created>
  <dcterms:modified xsi:type="dcterms:W3CDTF">2025-08-08T06:53:00Z</dcterms:modified>
</cp:coreProperties>
</file>